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59" w:rsidRDefault="00DF3AF1">
      <w:pPr>
        <w:pStyle w:val="BelgeBal"/>
        <w:spacing w:after="0" w:line="240" w:lineRule="auto"/>
      </w:pPr>
      <w:bookmarkStart w:id="0" w:name="_GoBack"/>
      <w:bookmarkEnd w:id="0"/>
      <w:r>
        <w:t xml:space="preserve">PAMUKKALE </w:t>
      </w:r>
      <w:r w:rsidR="00711F1C">
        <w:t xml:space="preserve">TAPU MÜDÜRLÜĞÜ </w:t>
      </w:r>
      <w:r>
        <w:t>KAMU HİZMET STANDARTLARI TABLOSU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4166"/>
        <w:gridCol w:w="6486"/>
        <w:gridCol w:w="3537"/>
      </w:tblGrid>
      <w:tr w:rsidR="00A87B59" w:rsidRPr="005A40E6" w:rsidTr="005A40E6">
        <w:trPr>
          <w:trHeight w:val="747"/>
          <w:jc w:val="center"/>
        </w:trPr>
        <w:tc>
          <w:tcPr>
            <w:tcW w:w="3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SIRA</w:t>
            </w:r>
          </w:p>
          <w:p w:rsidR="00A87B59" w:rsidRPr="005A40E6" w:rsidRDefault="00DF3AF1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351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6350AB" w:rsidP="006350AB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0AB">
              <w:rPr>
                <w:rFonts w:ascii="Times New Roman" w:hAnsi="Times New Roman"/>
                <w:b/>
                <w:bCs/>
                <w:sz w:val="20"/>
                <w:szCs w:val="20"/>
              </w:rPr>
              <w:t>VATANDASA SUNULAN HIZMETIN ADI</w:t>
            </w:r>
          </w:p>
        </w:tc>
        <w:tc>
          <w:tcPr>
            <w:tcW w:w="2103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BASVURUDA ISTENILEN BELGELER</w:t>
            </w:r>
          </w:p>
        </w:tc>
        <w:tc>
          <w:tcPr>
            <w:tcW w:w="1147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HIZMETIN TAMAMLANMA SÜRESI (EN GEÇ SÜRE)</w:t>
            </w:r>
          </w:p>
        </w:tc>
      </w:tr>
      <w:tr w:rsidR="0095545C" w:rsidRPr="005A40E6" w:rsidTr="006D6198">
        <w:trPr>
          <w:trHeight w:val="93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Pr="005A40E6" w:rsidRDefault="0095545C">
            <w:pPr>
              <w:pStyle w:val="Varsaylan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Başvuru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45C" w:rsidRDefault="009554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Hizmet türüne göre istenilen belgeler.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15 DAKİKA</w:t>
            </w:r>
          </w:p>
        </w:tc>
      </w:tr>
      <w:tr w:rsidR="0095545C" w:rsidRPr="005A40E6" w:rsidTr="006D6198">
        <w:trPr>
          <w:trHeight w:val="93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Pr="005A40E6" w:rsidRDefault="0095545C">
            <w:pPr>
              <w:pStyle w:val="Varsaylan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Taşınmaz Sorgulaması, Kayıt ve Belge Örneği İstemi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45C" w:rsidRDefault="0095545C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İstemde bulunanların kimlik belgesi,</w:t>
            </w:r>
            <w:r>
              <w:rPr>
                <w:rFonts w:ascii="Arial" w:hAnsi="Arial" w:cs="Arial"/>
                <w:color w:val="151616"/>
              </w:rPr>
              <w:br/>
              <w:t>2. Temsilci ise temsil belgesi,</w:t>
            </w:r>
            <w:r>
              <w:rPr>
                <w:rFonts w:ascii="Arial" w:hAnsi="Arial" w:cs="Arial"/>
                <w:color w:val="151616"/>
              </w:rPr>
              <w:br/>
              <w:t>3. İstemde bulunan kamu kurumu ise resmi yazı.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30 DAKİKA</w:t>
            </w:r>
          </w:p>
        </w:tc>
      </w:tr>
      <w:tr w:rsidR="0095545C" w:rsidRPr="005A40E6" w:rsidTr="006D6198">
        <w:trPr>
          <w:trHeight w:val="93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Pr="005A40E6" w:rsidRDefault="0095545C">
            <w:pPr>
              <w:pStyle w:val="Varsaylan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Satış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45C" w:rsidRDefault="0095545C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İstemde bulunanların kimlik belgesi,</w:t>
            </w:r>
            <w:r>
              <w:rPr>
                <w:rFonts w:ascii="Arial" w:hAnsi="Arial" w:cs="Arial"/>
                <w:color w:val="151616"/>
              </w:rPr>
              <w:br/>
              <w:t>2. Temsilci ise temsil belgesi,</w:t>
            </w:r>
            <w:r>
              <w:rPr>
                <w:rFonts w:ascii="Arial" w:hAnsi="Arial" w:cs="Arial"/>
                <w:color w:val="151616"/>
              </w:rPr>
              <w:br/>
              <w:t xml:space="preserve">3. Gerçek kişilerin </w:t>
            </w:r>
            <w:proofErr w:type="spellStart"/>
            <w:r>
              <w:rPr>
                <w:rFonts w:ascii="Arial" w:hAnsi="Arial" w:cs="Arial"/>
                <w:color w:val="151616"/>
              </w:rPr>
              <w:t>fotoğraﬂarı</w:t>
            </w:r>
            <w:proofErr w:type="spellEnd"/>
            <w:r>
              <w:rPr>
                <w:rFonts w:ascii="Arial" w:hAnsi="Arial" w:cs="Arial"/>
                <w:color w:val="151616"/>
              </w:rPr>
              <w:t>,</w:t>
            </w:r>
            <w:r>
              <w:rPr>
                <w:rFonts w:ascii="Arial" w:hAnsi="Arial" w:cs="Arial"/>
                <w:color w:val="151616"/>
              </w:rPr>
              <w:br/>
              <w:t xml:space="preserve">4. Bina </w:t>
            </w:r>
            <w:proofErr w:type="spellStart"/>
            <w:r>
              <w:rPr>
                <w:rFonts w:ascii="Arial" w:hAnsi="Arial" w:cs="Arial"/>
                <w:color w:val="151616"/>
              </w:rPr>
              <w:t>vasıﬂı</w:t>
            </w:r>
            <w:proofErr w:type="spellEnd"/>
            <w:r>
              <w:rPr>
                <w:rFonts w:ascii="Arial" w:hAnsi="Arial" w:cs="Arial"/>
                <w:color w:val="151616"/>
              </w:rPr>
              <w:t xml:space="preserve"> taşınmazın DASK sigortası poliçe numarası,</w:t>
            </w:r>
            <w:r>
              <w:rPr>
                <w:rFonts w:ascii="Arial" w:hAnsi="Arial" w:cs="Arial"/>
                <w:color w:val="151616"/>
              </w:rPr>
              <w:br/>
              <w:t>5. İlgili Belediyeden alınmış emlak vergisi değerini belirtir belge.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95545C" w:rsidRPr="005A40E6" w:rsidTr="006D6198">
        <w:trPr>
          <w:trHeight w:val="93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Pr="005A40E6" w:rsidRDefault="0095545C">
            <w:pPr>
              <w:pStyle w:val="Varsaylan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Cebri Satış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45C" w:rsidRDefault="0095545C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İstemde bulunanların kimlik belgesi,</w:t>
            </w:r>
            <w:r>
              <w:rPr>
                <w:rFonts w:ascii="Arial" w:hAnsi="Arial" w:cs="Arial"/>
                <w:color w:val="151616"/>
              </w:rPr>
              <w:br/>
              <w:t>2. Temsilci ise temsil belgesi,</w:t>
            </w:r>
            <w:r>
              <w:rPr>
                <w:rFonts w:ascii="Arial" w:hAnsi="Arial" w:cs="Arial"/>
                <w:color w:val="151616"/>
              </w:rPr>
              <w:br/>
              <w:t>3. İcra Müdürlüğünün satış müzekkeresi (cebri icra yolu ile satılmış ise),</w:t>
            </w:r>
            <w:r>
              <w:rPr>
                <w:rFonts w:ascii="Arial" w:hAnsi="Arial" w:cs="Arial"/>
                <w:color w:val="151616"/>
              </w:rPr>
              <w:br/>
              <w:t>4. Mahkeme müzekkeresi (ortaklığın giderilmesi davası yolu ile satılmış ise),</w:t>
            </w:r>
            <w:r>
              <w:rPr>
                <w:rFonts w:ascii="Arial" w:hAnsi="Arial" w:cs="Arial"/>
                <w:color w:val="151616"/>
              </w:rPr>
              <w:br/>
              <w:t xml:space="preserve">5. Bina </w:t>
            </w:r>
            <w:proofErr w:type="spellStart"/>
            <w:r>
              <w:rPr>
                <w:rFonts w:ascii="Arial" w:hAnsi="Arial" w:cs="Arial"/>
                <w:color w:val="151616"/>
              </w:rPr>
              <w:t>vasıﬂı</w:t>
            </w:r>
            <w:proofErr w:type="spellEnd"/>
            <w:r>
              <w:rPr>
                <w:rFonts w:ascii="Arial" w:hAnsi="Arial" w:cs="Arial"/>
                <w:color w:val="151616"/>
              </w:rPr>
              <w:t xml:space="preserve"> taşınmazın DASK sigortası poliçe numarası.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95545C" w:rsidRPr="005A40E6" w:rsidTr="006D6198">
        <w:trPr>
          <w:trHeight w:val="93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Pr="005A40E6" w:rsidRDefault="0095545C">
            <w:pPr>
              <w:pStyle w:val="Varsaylan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Bağış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45C" w:rsidRDefault="0095545C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İstemde bulunanların kimlik belgesi,</w:t>
            </w:r>
            <w:r>
              <w:rPr>
                <w:rFonts w:ascii="Arial" w:hAnsi="Arial" w:cs="Arial"/>
                <w:color w:val="151616"/>
              </w:rPr>
              <w:br/>
              <w:t>2. Temsilci ise temsil belgesi,</w:t>
            </w:r>
            <w:r>
              <w:rPr>
                <w:rFonts w:ascii="Arial" w:hAnsi="Arial" w:cs="Arial"/>
                <w:color w:val="151616"/>
              </w:rPr>
              <w:br/>
              <w:t>3. Gerçek kişilerin fotoğrafı,</w:t>
            </w:r>
            <w:r>
              <w:rPr>
                <w:rFonts w:ascii="Arial" w:hAnsi="Arial" w:cs="Arial"/>
                <w:color w:val="151616"/>
              </w:rPr>
              <w:br/>
              <w:t xml:space="preserve">4. Bina </w:t>
            </w:r>
            <w:proofErr w:type="spellStart"/>
            <w:r>
              <w:rPr>
                <w:rFonts w:ascii="Arial" w:hAnsi="Arial" w:cs="Arial"/>
                <w:color w:val="151616"/>
              </w:rPr>
              <w:t>vasıﬂı</w:t>
            </w:r>
            <w:proofErr w:type="spellEnd"/>
            <w:r>
              <w:rPr>
                <w:rFonts w:ascii="Arial" w:hAnsi="Arial" w:cs="Arial"/>
                <w:color w:val="151616"/>
              </w:rPr>
              <w:t xml:space="preserve"> taşınmazın DASK sigortası poliçe numarası,</w:t>
            </w:r>
            <w:r>
              <w:rPr>
                <w:rFonts w:ascii="Arial" w:hAnsi="Arial" w:cs="Arial"/>
                <w:color w:val="151616"/>
              </w:rPr>
              <w:br/>
              <w:t>5. İlgili Belediyeden alınmış emlak vergisi değerini belirtir belge.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95545C" w:rsidRPr="005A40E6" w:rsidTr="005B0535">
        <w:trPr>
          <w:trHeight w:val="93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Pr="005A40E6" w:rsidRDefault="0095545C">
            <w:pPr>
              <w:pStyle w:val="Varsaylan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Ölünceye Kadar Bakma Sözleşmesi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45C" w:rsidRDefault="0095545C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İstemde bulunanların ve tanıkların kimlik belgeleri,</w:t>
            </w:r>
            <w:r>
              <w:rPr>
                <w:rFonts w:ascii="Arial" w:hAnsi="Arial" w:cs="Arial"/>
                <w:color w:val="151616"/>
              </w:rPr>
              <w:br/>
              <w:t>2. Temsilci ise temsil belgesi,</w:t>
            </w:r>
            <w:r>
              <w:rPr>
                <w:rFonts w:ascii="Arial" w:hAnsi="Arial" w:cs="Arial"/>
                <w:color w:val="151616"/>
              </w:rPr>
              <w:br/>
              <w:t xml:space="preserve">3. Gerçek kişilerin </w:t>
            </w:r>
            <w:proofErr w:type="spellStart"/>
            <w:r>
              <w:rPr>
                <w:rFonts w:ascii="Arial" w:hAnsi="Arial" w:cs="Arial"/>
                <w:color w:val="151616"/>
              </w:rPr>
              <w:t>fotoğraﬂarı</w:t>
            </w:r>
            <w:proofErr w:type="spellEnd"/>
            <w:r>
              <w:rPr>
                <w:rFonts w:ascii="Arial" w:hAnsi="Arial" w:cs="Arial"/>
                <w:color w:val="151616"/>
              </w:rPr>
              <w:t>,</w:t>
            </w:r>
            <w:r>
              <w:rPr>
                <w:rFonts w:ascii="Arial" w:hAnsi="Arial" w:cs="Arial"/>
                <w:color w:val="151616"/>
              </w:rPr>
              <w:br/>
              <w:t xml:space="preserve">4. Bina </w:t>
            </w:r>
            <w:proofErr w:type="spellStart"/>
            <w:r>
              <w:rPr>
                <w:rFonts w:ascii="Arial" w:hAnsi="Arial" w:cs="Arial"/>
                <w:color w:val="151616"/>
              </w:rPr>
              <w:t>vasıﬂı</w:t>
            </w:r>
            <w:proofErr w:type="spellEnd"/>
            <w:r>
              <w:rPr>
                <w:rFonts w:ascii="Arial" w:hAnsi="Arial" w:cs="Arial"/>
                <w:color w:val="151616"/>
              </w:rPr>
              <w:t xml:space="preserve"> taşınmazın DASK sigortası poliçe numarası,</w:t>
            </w:r>
            <w:r>
              <w:rPr>
                <w:rFonts w:ascii="Arial" w:hAnsi="Arial" w:cs="Arial"/>
                <w:color w:val="151616"/>
              </w:rPr>
              <w:br/>
              <w:t>5. İlgili Belediyeden alınmış emlak vergisi değerini belirtir belge,</w:t>
            </w:r>
            <w:r>
              <w:rPr>
                <w:rFonts w:ascii="Arial" w:hAnsi="Arial" w:cs="Arial"/>
                <w:color w:val="151616"/>
              </w:rPr>
              <w:br/>
              <w:t xml:space="preserve">6. Sulh Hukuk </w:t>
            </w:r>
            <w:proofErr w:type="gramStart"/>
            <w:r>
              <w:rPr>
                <w:rFonts w:ascii="Arial" w:hAnsi="Arial" w:cs="Arial"/>
                <w:color w:val="151616"/>
              </w:rPr>
              <w:t>Hakimliği</w:t>
            </w:r>
            <w:proofErr w:type="gramEnd"/>
            <w:r>
              <w:rPr>
                <w:rFonts w:ascii="Arial" w:hAnsi="Arial" w:cs="Arial"/>
                <w:color w:val="151616"/>
              </w:rPr>
              <w:t xml:space="preserve"> veya Noterce düzenlenmiş sözleşme bulunması halinde bakım borçlusunun veya yetkili temsilcisinin kimlik belgesi ve temsil belgesi.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95545C" w:rsidRPr="005A40E6" w:rsidTr="006D6198">
        <w:trPr>
          <w:trHeight w:val="93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Pr="005A40E6" w:rsidRDefault="0095545C">
            <w:pPr>
              <w:pStyle w:val="Varsaylan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Taksim (Paylaşma)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45C" w:rsidRDefault="0095545C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İstemde bulunanların kimlik belgesi,</w:t>
            </w:r>
            <w:r>
              <w:rPr>
                <w:rFonts w:ascii="Arial" w:hAnsi="Arial" w:cs="Arial"/>
                <w:color w:val="151616"/>
              </w:rPr>
              <w:br/>
              <w:t>2. Temsilci ise temsil belgesi,</w:t>
            </w:r>
            <w:r>
              <w:rPr>
                <w:rFonts w:ascii="Arial" w:hAnsi="Arial" w:cs="Arial"/>
                <w:color w:val="151616"/>
              </w:rPr>
              <w:br/>
              <w:t xml:space="preserve">3. Gerçek kişilerin </w:t>
            </w:r>
            <w:proofErr w:type="spellStart"/>
            <w:r>
              <w:rPr>
                <w:rFonts w:ascii="Arial" w:hAnsi="Arial" w:cs="Arial"/>
                <w:color w:val="151616"/>
              </w:rPr>
              <w:t>fotoğraﬂarı</w:t>
            </w:r>
            <w:proofErr w:type="spellEnd"/>
            <w:r>
              <w:rPr>
                <w:rFonts w:ascii="Arial" w:hAnsi="Arial" w:cs="Arial"/>
                <w:color w:val="151616"/>
              </w:rPr>
              <w:t>,</w:t>
            </w:r>
            <w:r>
              <w:rPr>
                <w:rFonts w:ascii="Arial" w:hAnsi="Arial" w:cs="Arial"/>
                <w:color w:val="151616"/>
              </w:rPr>
              <w:br/>
              <w:t xml:space="preserve">4. Bina </w:t>
            </w:r>
            <w:proofErr w:type="spellStart"/>
            <w:r>
              <w:rPr>
                <w:rFonts w:ascii="Arial" w:hAnsi="Arial" w:cs="Arial"/>
                <w:color w:val="151616"/>
              </w:rPr>
              <w:t>vasıﬂı</w:t>
            </w:r>
            <w:proofErr w:type="spellEnd"/>
            <w:r>
              <w:rPr>
                <w:rFonts w:ascii="Arial" w:hAnsi="Arial" w:cs="Arial"/>
                <w:color w:val="151616"/>
              </w:rPr>
              <w:t xml:space="preserve"> taşınmazın DASK sigortası poliçe numarası,</w:t>
            </w:r>
            <w:r>
              <w:rPr>
                <w:rFonts w:ascii="Arial" w:hAnsi="Arial" w:cs="Arial"/>
                <w:color w:val="151616"/>
              </w:rPr>
              <w:br/>
              <w:t>5. İlgili Belediyeden alınmış emlak vergisi değerini belirtir belge,</w:t>
            </w:r>
            <w:r>
              <w:rPr>
                <w:rFonts w:ascii="Arial" w:hAnsi="Arial" w:cs="Arial"/>
                <w:color w:val="151616"/>
              </w:rPr>
              <w:br/>
              <w:t>6. Miras taksiminde varsa noter veya mahkemece düzenlenmiş veya yazılı sözleşme.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95545C" w:rsidRPr="005A40E6" w:rsidTr="00BB7F1A">
        <w:trPr>
          <w:trHeight w:val="93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Pr="005A40E6" w:rsidRDefault="0095545C">
            <w:pPr>
              <w:pStyle w:val="Varsaylan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Trampa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45C" w:rsidRDefault="0095545C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İstemde bulunanların kimlik belgesi,</w:t>
            </w:r>
            <w:r>
              <w:rPr>
                <w:rFonts w:ascii="Arial" w:hAnsi="Arial" w:cs="Arial"/>
                <w:color w:val="151616"/>
              </w:rPr>
              <w:br/>
              <w:t>2. Temsilci ise temsil belgesi,</w:t>
            </w:r>
            <w:r>
              <w:rPr>
                <w:rFonts w:ascii="Arial" w:hAnsi="Arial" w:cs="Arial"/>
                <w:color w:val="151616"/>
              </w:rPr>
              <w:br/>
              <w:t xml:space="preserve">3. Gerçek kişilerin </w:t>
            </w:r>
            <w:proofErr w:type="spellStart"/>
            <w:r>
              <w:rPr>
                <w:rFonts w:ascii="Arial" w:hAnsi="Arial" w:cs="Arial"/>
                <w:color w:val="151616"/>
              </w:rPr>
              <w:t>fotoğraﬂarı</w:t>
            </w:r>
            <w:proofErr w:type="spellEnd"/>
            <w:r>
              <w:rPr>
                <w:rFonts w:ascii="Arial" w:hAnsi="Arial" w:cs="Arial"/>
                <w:color w:val="151616"/>
              </w:rPr>
              <w:t>,</w:t>
            </w:r>
            <w:r>
              <w:rPr>
                <w:rFonts w:ascii="Arial" w:hAnsi="Arial" w:cs="Arial"/>
                <w:color w:val="151616"/>
              </w:rPr>
              <w:br/>
              <w:t xml:space="preserve">4. Bina </w:t>
            </w:r>
            <w:proofErr w:type="spellStart"/>
            <w:r>
              <w:rPr>
                <w:rFonts w:ascii="Arial" w:hAnsi="Arial" w:cs="Arial"/>
                <w:color w:val="151616"/>
              </w:rPr>
              <w:t>vasıﬂı</w:t>
            </w:r>
            <w:proofErr w:type="spellEnd"/>
            <w:r>
              <w:rPr>
                <w:rFonts w:ascii="Arial" w:hAnsi="Arial" w:cs="Arial"/>
                <w:color w:val="151616"/>
              </w:rPr>
              <w:t xml:space="preserve"> taşınmazın DASK sigortası poliçe numarası,</w:t>
            </w:r>
            <w:r>
              <w:rPr>
                <w:rFonts w:ascii="Arial" w:hAnsi="Arial" w:cs="Arial"/>
                <w:color w:val="151616"/>
              </w:rPr>
              <w:br/>
              <w:t>5. İlgili Belediyeden alınmış emlak vergisi değerini belirtir belge.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95545C" w:rsidRPr="005A40E6" w:rsidTr="008A6E6D">
        <w:trPr>
          <w:trHeight w:val="93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Pr="005A40E6" w:rsidRDefault="0095545C">
            <w:pPr>
              <w:pStyle w:val="Varsaylan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Kat Karşılığı Temlik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45C" w:rsidRDefault="0095545C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İstemde bulunanların kimlik belgesi,</w:t>
            </w:r>
            <w:r>
              <w:rPr>
                <w:rFonts w:ascii="Arial" w:hAnsi="Arial" w:cs="Arial"/>
                <w:color w:val="151616"/>
              </w:rPr>
              <w:br/>
              <w:t>2. Temsilci ise temsil belgesi,</w:t>
            </w:r>
            <w:r>
              <w:rPr>
                <w:rFonts w:ascii="Arial" w:hAnsi="Arial" w:cs="Arial"/>
                <w:color w:val="151616"/>
              </w:rPr>
              <w:br/>
              <w:t>3. Noterden düzenlenmiş sözleşme,</w:t>
            </w:r>
            <w:r>
              <w:rPr>
                <w:rFonts w:ascii="Arial" w:hAnsi="Arial" w:cs="Arial"/>
                <w:color w:val="151616"/>
              </w:rPr>
              <w:br/>
              <w:t>4. Gerçek kişilerin fotoğrafı,</w:t>
            </w:r>
            <w:r>
              <w:rPr>
                <w:rFonts w:ascii="Arial" w:hAnsi="Arial" w:cs="Arial"/>
                <w:color w:val="151616"/>
              </w:rPr>
              <w:br/>
              <w:t xml:space="preserve">5. Bina </w:t>
            </w:r>
            <w:proofErr w:type="spellStart"/>
            <w:r>
              <w:rPr>
                <w:rFonts w:ascii="Arial" w:hAnsi="Arial" w:cs="Arial"/>
                <w:color w:val="151616"/>
              </w:rPr>
              <w:t>vasıﬂı</w:t>
            </w:r>
            <w:proofErr w:type="spellEnd"/>
            <w:r>
              <w:rPr>
                <w:rFonts w:ascii="Arial" w:hAnsi="Arial" w:cs="Arial"/>
                <w:color w:val="151616"/>
              </w:rPr>
              <w:t xml:space="preserve"> taşınmazın DASK sigortası poliçe numarası,</w:t>
            </w:r>
            <w:r>
              <w:rPr>
                <w:rFonts w:ascii="Arial" w:hAnsi="Arial" w:cs="Arial"/>
                <w:color w:val="151616"/>
              </w:rPr>
              <w:br/>
              <w:t>6. İlgili Belediyeden alınmış emlak vergisi değerini belirtir belge.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95545C" w:rsidRPr="005A40E6" w:rsidTr="00831FF1">
        <w:trPr>
          <w:trHeight w:val="93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Pr="005A40E6" w:rsidRDefault="0095545C">
            <w:pPr>
              <w:pStyle w:val="Varsaylan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Mirasın İntikali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45C" w:rsidRDefault="0095545C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İstemde bulunanların kimlik belgesi,</w:t>
            </w:r>
            <w:r>
              <w:rPr>
                <w:rFonts w:ascii="Arial" w:hAnsi="Arial" w:cs="Arial"/>
                <w:color w:val="151616"/>
              </w:rPr>
              <w:br/>
              <w:t>2. Temsilci ise temsil belgesi,</w:t>
            </w:r>
            <w:r>
              <w:rPr>
                <w:rFonts w:ascii="Arial" w:hAnsi="Arial" w:cs="Arial"/>
                <w:color w:val="151616"/>
              </w:rPr>
              <w:br/>
              <w:t>3. Murise ait mirasçılık belgesi,</w:t>
            </w:r>
            <w:r>
              <w:rPr>
                <w:rFonts w:ascii="Arial" w:hAnsi="Arial" w:cs="Arial"/>
                <w:color w:val="151616"/>
              </w:rPr>
              <w:br/>
              <w:t xml:space="preserve">4. Bina </w:t>
            </w:r>
            <w:proofErr w:type="spellStart"/>
            <w:r>
              <w:rPr>
                <w:rFonts w:ascii="Arial" w:hAnsi="Arial" w:cs="Arial"/>
                <w:color w:val="151616"/>
              </w:rPr>
              <w:t>vasıﬂı</w:t>
            </w:r>
            <w:proofErr w:type="spellEnd"/>
            <w:r>
              <w:rPr>
                <w:rFonts w:ascii="Arial" w:hAnsi="Arial" w:cs="Arial"/>
                <w:color w:val="151616"/>
              </w:rPr>
              <w:t xml:space="preserve"> taşınmazın DASK sigortası poliçe numarası.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95545C" w:rsidRPr="005A40E6" w:rsidTr="003E582B">
        <w:trPr>
          <w:trHeight w:val="93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Pr="005A40E6" w:rsidRDefault="0095545C">
            <w:pPr>
              <w:pStyle w:val="Varsaylan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 xml:space="preserve">Vasiyetnamenin </w:t>
            </w:r>
            <w:proofErr w:type="spellStart"/>
            <w:r>
              <w:rPr>
                <w:rFonts w:ascii="Arial" w:hAnsi="Arial" w:cs="Arial"/>
                <w:b/>
                <w:bCs/>
                <w:color w:val="3C2B98"/>
              </w:rPr>
              <w:t>Tenﬁzi</w:t>
            </w:r>
            <w:proofErr w:type="spellEnd"/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45C" w:rsidRDefault="0095545C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İstemde bulunanların kimlik belgesi,</w:t>
            </w:r>
            <w:r>
              <w:rPr>
                <w:rFonts w:ascii="Arial" w:hAnsi="Arial" w:cs="Arial"/>
                <w:color w:val="151616"/>
              </w:rPr>
              <w:br/>
              <w:t>2. Temsilci ise temsil belgesi,</w:t>
            </w:r>
            <w:r>
              <w:rPr>
                <w:rFonts w:ascii="Arial" w:hAnsi="Arial" w:cs="Arial"/>
                <w:color w:val="151616"/>
              </w:rPr>
              <w:br/>
              <w:t xml:space="preserve">3. Mahkemeden alınmış </w:t>
            </w:r>
            <w:proofErr w:type="spellStart"/>
            <w:r>
              <w:rPr>
                <w:rFonts w:ascii="Arial" w:hAnsi="Arial" w:cs="Arial"/>
                <w:color w:val="151616"/>
              </w:rPr>
              <w:t>tenﬁz</w:t>
            </w:r>
            <w:proofErr w:type="spellEnd"/>
            <w:r>
              <w:rPr>
                <w:rFonts w:ascii="Arial" w:hAnsi="Arial" w:cs="Arial"/>
                <w:color w:val="151616"/>
              </w:rPr>
              <w:t xml:space="preserve"> kararı veya tescile yönelik yazı,</w:t>
            </w:r>
            <w:r>
              <w:rPr>
                <w:rFonts w:ascii="Arial" w:hAnsi="Arial" w:cs="Arial"/>
                <w:color w:val="151616"/>
              </w:rPr>
              <w:br/>
              <w:t>4. Vasiyetnamenin onaylı bir örneği,</w:t>
            </w:r>
            <w:r>
              <w:rPr>
                <w:rFonts w:ascii="Arial" w:hAnsi="Arial" w:cs="Arial"/>
                <w:color w:val="151616"/>
              </w:rPr>
              <w:br/>
              <w:t xml:space="preserve">5. Bina </w:t>
            </w:r>
            <w:proofErr w:type="spellStart"/>
            <w:r>
              <w:rPr>
                <w:rFonts w:ascii="Arial" w:hAnsi="Arial" w:cs="Arial"/>
                <w:color w:val="151616"/>
              </w:rPr>
              <w:t>vasıﬂı</w:t>
            </w:r>
            <w:proofErr w:type="spellEnd"/>
            <w:r>
              <w:rPr>
                <w:rFonts w:ascii="Arial" w:hAnsi="Arial" w:cs="Arial"/>
                <w:color w:val="151616"/>
              </w:rPr>
              <w:t xml:space="preserve"> taşınmazın DASK sigortası poliçe numarası,</w:t>
            </w:r>
            <w:r>
              <w:rPr>
                <w:rFonts w:ascii="Arial" w:hAnsi="Arial" w:cs="Arial"/>
                <w:color w:val="151616"/>
              </w:rPr>
              <w:br/>
              <w:t>6. İlgili Belediyeden alınmış emlak vergisi değerini belirtir belge.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95545C" w:rsidRPr="005A40E6" w:rsidTr="006D6198">
        <w:trPr>
          <w:trHeight w:val="93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Pr="005A40E6" w:rsidRDefault="0095545C">
            <w:pPr>
              <w:pStyle w:val="Varsaylan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Elbirliği Halindeki Mülkiyetin Paylı Mülkiyete Dönüştürülmesi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45C" w:rsidRDefault="0095545C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İstemde bulunanların kimlik belgesi,</w:t>
            </w:r>
            <w:r>
              <w:rPr>
                <w:rFonts w:ascii="Arial" w:hAnsi="Arial" w:cs="Arial"/>
                <w:color w:val="151616"/>
              </w:rPr>
              <w:br/>
              <w:t>2. Temsilci ise temsil belgesi, (Tebligat yapılmak suretiyle yapılması talep edilirse başvuranın kimlik belgesi ve temsilci ise ayrıca temsil belgesi),</w:t>
            </w:r>
            <w:r>
              <w:rPr>
                <w:rFonts w:ascii="Arial" w:hAnsi="Arial" w:cs="Arial"/>
                <w:color w:val="151616"/>
              </w:rPr>
              <w:br/>
              <w:t xml:space="preserve">3. Bina </w:t>
            </w:r>
            <w:proofErr w:type="spellStart"/>
            <w:r>
              <w:rPr>
                <w:rFonts w:ascii="Arial" w:hAnsi="Arial" w:cs="Arial"/>
                <w:color w:val="151616"/>
              </w:rPr>
              <w:t>vasıﬂı</w:t>
            </w:r>
            <w:proofErr w:type="spellEnd"/>
            <w:r>
              <w:rPr>
                <w:rFonts w:ascii="Arial" w:hAnsi="Arial" w:cs="Arial"/>
                <w:color w:val="151616"/>
              </w:rPr>
              <w:t xml:space="preserve"> taşınmazın DASK sigortası poliçe numarası.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95545C" w:rsidRPr="005A40E6" w:rsidTr="00A63B5E">
        <w:trPr>
          <w:trHeight w:val="93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Pr="005A40E6" w:rsidRDefault="0095545C">
            <w:pPr>
              <w:pStyle w:val="Varsaylan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İpotek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45C" w:rsidRDefault="0095545C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İstemde bulunanların kimlik belgesi,</w:t>
            </w:r>
            <w:r>
              <w:rPr>
                <w:rFonts w:ascii="Arial" w:hAnsi="Arial" w:cs="Arial"/>
                <w:color w:val="151616"/>
              </w:rPr>
              <w:br/>
              <w:t>2. Temsilci ise temsil belgesi,</w:t>
            </w:r>
            <w:r>
              <w:rPr>
                <w:rFonts w:ascii="Arial" w:hAnsi="Arial" w:cs="Arial"/>
                <w:color w:val="151616"/>
              </w:rPr>
              <w:br/>
              <w:t xml:space="preserve">3. Gerçek kişilerin </w:t>
            </w:r>
            <w:proofErr w:type="spellStart"/>
            <w:r>
              <w:rPr>
                <w:rFonts w:ascii="Arial" w:hAnsi="Arial" w:cs="Arial"/>
                <w:color w:val="151616"/>
              </w:rPr>
              <w:t>fotoğraﬂarı</w:t>
            </w:r>
            <w:proofErr w:type="spellEnd"/>
            <w:r>
              <w:rPr>
                <w:rFonts w:ascii="Arial" w:hAnsi="Arial" w:cs="Arial"/>
                <w:color w:val="151616"/>
              </w:rPr>
              <w:t>,</w:t>
            </w:r>
            <w:r>
              <w:rPr>
                <w:rFonts w:ascii="Arial" w:hAnsi="Arial" w:cs="Arial"/>
                <w:color w:val="151616"/>
              </w:rPr>
              <w:br/>
              <w:t xml:space="preserve">4. Bina </w:t>
            </w:r>
            <w:proofErr w:type="spellStart"/>
            <w:r>
              <w:rPr>
                <w:rFonts w:ascii="Arial" w:hAnsi="Arial" w:cs="Arial"/>
                <w:color w:val="151616"/>
              </w:rPr>
              <w:t>vasıﬂı</w:t>
            </w:r>
            <w:proofErr w:type="spellEnd"/>
            <w:r>
              <w:rPr>
                <w:rFonts w:ascii="Arial" w:hAnsi="Arial" w:cs="Arial"/>
                <w:color w:val="151616"/>
              </w:rPr>
              <w:t xml:space="preserve"> taşınmazın DASK sigortası poliçe numarası.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95545C" w:rsidRPr="005A40E6" w:rsidTr="006D6198">
        <w:trPr>
          <w:trHeight w:val="93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Pr="005A40E6" w:rsidRDefault="0095545C">
            <w:pPr>
              <w:pStyle w:val="Varsaylan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Onama Yöntemi ile İpotek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45C" w:rsidRDefault="0095545C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İstemde bulunanların kimlik belgesi,</w:t>
            </w:r>
            <w:r>
              <w:rPr>
                <w:rFonts w:ascii="Arial" w:hAnsi="Arial" w:cs="Arial"/>
                <w:color w:val="151616"/>
              </w:rPr>
              <w:br/>
              <w:t>2. Temsilci ise temsil belgesi,</w:t>
            </w:r>
            <w:r>
              <w:rPr>
                <w:rFonts w:ascii="Arial" w:hAnsi="Arial" w:cs="Arial"/>
                <w:color w:val="151616"/>
              </w:rPr>
              <w:br/>
              <w:t xml:space="preserve">3. Kamu kurum ve kuruluşları (Ordu Yardımlaşma Kurumu </w:t>
            </w:r>
            <w:proofErr w:type="gramStart"/>
            <w:r>
              <w:rPr>
                <w:rFonts w:ascii="Arial" w:hAnsi="Arial" w:cs="Arial"/>
                <w:color w:val="151616"/>
              </w:rPr>
              <w:t>dahil</w:t>
            </w:r>
            <w:proofErr w:type="gramEnd"/>
            <w:r>
              <w:rPr>
                <w:rFonts w:ascii="Arial" w:hAnsi="Arial" w:cs="Arial"/>
                <w:color w:val="151616"/>
              </w:rPr>
              <w:t xml:space="preserve">), bankalar, Esnaf ve Sanatkarlar Kredi ve Kefalet </w:t>
            </w:r>
            <w:proofErr w:type="spellStart"/>
            <w:r>
              <w:rPr>
                <w:rFonts w:ascii="Arial" w:hAnsi="Arial" w:cs="Arial"/>
                <w:color w:val="151616"/>
              </w:rPr>
              <w:t>Kooperatiﬂerinin</w:t>
            </w:r>
            <w:proofErr w:type="spellEnd"/>
            <w:r>
              <w:rPr>
                <w:rFonts w:ascii="Arial" w:hAnsi="Arial" w:cs="Arial"/>
                <w:color w:val="151616"/>
              </w:rPr>
              <w:t xml:space="preserve"> ipotek işlemleri için kredi veya borç sözleşmesi (protokol yapılan kurumlar tarafından elektronik ortamda gönderilir),</w:t>
            </w:r>
            <w:r>
              <w:rPr>
                <w:rFonts w:ascii="Arial" w:hAnsi="Arial" w:cs="Arial"/>
                <w:color w:val="151616"/>
              </w:rPr>
              <w:br/>
              <w:t xml:space="preserve">4. Bina </w:t>
            </w:r>
            <w:proofErr w:type="spellStart"/>
            <w:r>
              <w:rPr>
                <w:rFonts w:ascii="Arial" w:hAnsi="Arial" w:cs="Arial"/>
                <w:color w:val="151616"/>
              </w:rPr>
              <w:t>vasıﬂı</w:t>
            </w:r>
            <w:proofErr w:type="spellEnd"/>
            <w:r>
              <w:rPr>
                <w:rFonts w:ascii="Arial" w:hAnsi="Arial" w:cs="Arial"/>
                <w:color w:val="151616"/>
              </w:rPr>
              <w:t xml:space="preserve"> taşınmazın DASK sigortası poliçe numarası (protokol yapılan kurumlar tarafından elektronik ortamda gönderilir).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95545C" w:rsidRPr="005A40E6" w:rsidTr="000E3C43">
        <w:trPr>
          <w:trHeight w:val="93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Pr="005A40E6" w:rsidRDefault="0095545C">
            <w:pPr>
              <w:pStyle w:val="Varsaylan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Terkinler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45C" w:rsidRDefault="0095545C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Lehtarın kimlik belgesi,</w:t>
            </w:r>
            <w:r>
              <w:rPr>
                <w:rFonts w:ascii="Arial" w:hAnsi="Arial" w:cs="Arial"/>
                <w:color w:val="151616"/>
              </w:rPr>
              <w:br/>
              <w:t>2. Temsilci ise temsil belgesi,</w:t>
            </w:r>
            <w:r>
              <w:rPr>
                <w:rFonts w:ascii="Arial" w:hAnsi="Arial" w:cs="Arial"/>
                <w:color w:val="151616"/>
              </w:rPr>
              <w:br/>
              <w:t xml:space="preserve">3. Kamu tüzel kişileri, bankalar ve </w:t>
            </w:r>
            <w:proofErr w:type="spellStart"/>
            <w:r>
              <w:rPr>
                <w:rFonts w:ascii="Arial" w:hAnsi="Arial" w:cs="Arial"/>
                <w:color w:val="151616"/>
              </w:rPr>
              <w:t>ﬁnans</w:t>
            </w:r>
            <w:proofErr w:type="spellEnd"/>
            <w:r>
              <w:rPr>
                <w:rFonts w:ascii="Arial" w:hAnsi="Arial" w:cs="Arial"/>
                <w:color w:val="151616"/>
              </w:rPr>
              <w:t xml:space="preserve"> kurumlarının terkin yazısı ve temsil belgesi (İpotek terkini için protokol yapılan bankalar tarafından yalnız elektronik ortamda gönderilir.)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95545C" w:rsidRPr="005A40E6" w:rsidTr="006D6198">
        <w:trPr>
          <w:trHeight w:val="93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Pr="005A40E6" w:rsidRDefault="0095545C">
            <w:pPr>
              <w:pStyle w:val="Varsaylan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Tahsisler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45C" w:rsidRDefault="0095545C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İlgili kurumun resmi yazısı ve varsa tahsis cetveli,</w:t>
            </w:r>
            <w:r>
              <w:rPr>
                <w:rFonts w:ascii="Arial" w:hAnsi="Arial" w:cs="Arial"/>
                <w:color w:val="151616"/>
              </w:rPr>
              <w:br/>
              <w:t xml:space="preserve">2. Bina </w:t>
            </w:r>
            <w:proofErr w:type="spellStart"/>
            <w:r>
              <w:rPr>
                <w:rFonts w:ascii="Arial" w:hAnsi="Arial" w:cs="Arial"/>
                <w:color w:val="151616"/>
              </w:rPr>
              <w:t>vasıﬂı</w:t>
            </w:r>
            <w:proofErr w:type="spellEnd"/>
            <w:r>
              <w:rPr>
                <w:rFonts w:ascii="Arial" w:hAnsi="Arial" w:cs="Arial"/>
                <w:color w:val="151616"/>
              </w:rPr>
              <w:t xml:space="preserve"> taşınmazın DASK sigortası poliçe numarası.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95545C" w:rsidRPr="005A40E6" w:rsidTr="006D6198">
        <w:trPr>
          <w:trHeight w:val="93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Pr="005A40E6" w:rsidRDefault="0095545C">
            <w:pPr>
              <w:pStyle w:val="Varsaylan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C2B98"/>
              </w:rPr>
              <w:t>Ferdileşme</w:t>
            </w:r>
            <w:proofErr w:type="spellEnd"/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45C" w:rsidRDefault="0095545C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Kooperatif temsilcilerinin kimlik belgeleri,</w:t>
            </w:r>
            <w:r>
              <w:rPr>
                <w:rFonts w:ascii="Arial" w:hAnsi="Arial" w:cs="Arial"/>
                <w:color w:val="151616"/>
              </w:rPr>
              <w:br/>
              <w:t>2. Temsil belgesi,</w:t>
            </w:r>
            <w:r>
              <w:rPr>
                <w:rFonts w:ascii="Arial" w:hAnsi="Arial" w:cs="Arial"/>
                <w:color w:val="151616"/>
              </w:rPr>
              <w:br/>
              <w:t xml:space="preserve">3. Kooperatif yönetimi tarafından düzenlenmiş </w:t>
            </w:r>
            <w:proofErr w:type="spellStart"/>
            <w:r>
              <w:rPr>
                <w:rFonts w:ascii="Arial" w:hAnsi="Arial" w:cs="Arial"/>
                <w:color w:val="151616"/>
              </w:rPr>
              <w:t>ferdileşme</w:t>
            </w:r>
            <w:proofErr w:type="spellEnd"/>
            <w:r>
              <w:rPr>
                <w:rFonts w:ascii="Arial" w:hAnsi="Arial" w:cs="Arial"/>
                <w:color w:val="151616"/>
              </w:rPr>
              <w:t xml:space="preserve"> listesi,</w:t>
            </w:r>
            <w:r>
              <w:rPr>
                <w:rFonts w:ascii="Arial" w:hAnsi="Arial" w:cs="Arial"/>
                <w:color w:val="151616"/>
              </w:rPr>
              <w:br/>
              <w:t xml:space="preserve">4. Bina </w:t>
            </w:r>
            <w:proofErr w:type="spellStart"/>
            <w:r>
              <w:rPr>
                <w:rFonts w:ascii="Arial" w:hAnsi="Arial" w:cs="Arial"/>
                <w:color w:val="151616"/>
              </w:rPr>
              <w:t>vasıﬂı</w:t>
            </w:r>
            <w:proofErr w:type="spellEnd"/>
            <w:r>
              <w:rPr>
                <w:rFonts w:ascii="Arial" w:hAnsi="Arial" w:cs="Arial"/>
                <w:color w:val="151616"/>
              </w:rPr>
              <w:t xml:space="preserve"> taşınmazın DASK sigortası poliçe numarası,</w:t>
            </w:r>
            <w:r>
              <w:rPr>
                <w:rFonts w:ascii="Arial" w:hAnsi="Arial" w:cs="Arial"/>
                <w:color w:val="151616"/>
              </w:rPr>
              <w:br/>
              <w:t>5. İlgili Belediyeden alınmış emlak vergisi değerini belirtir belge.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95545C" w:rsidRPr="005A40E6" w:rsidTr="002C2122">
        <w:trPr>
          <w:trHeight w:val="93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Pr="005A40E6" w:rsidRDefault="0095545C">
            <w:pPr>
              <w:pStyle w:val="Varsaylan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Kat İrtifakı Tesisi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45C" w:rsidRDefault="0095545C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İstemde bulunanların kimlik belgesi,</w:t>
            </w:r>
            <w:r>
              <w:rPr>
                <w:rFonts w:ascii="Arial" w:hAnsi="Arial" w:cs="Arial"/>
                <w:color w:val="151616"/>
              </w:rPr>
              <w:br/>
              <w:t>2. Temsilci ise temsil belgesi,</w:t>
            </w:r>
            <w:r>
              <w:rPr>
                <w:rFonts w:ascii="Arial" w:hAnsi="Arial" w:cs="Arial"/>
                <w:color w:val="151616"/>
              </w:rPr>
              <w:br/>
              <w:t>3. Yetkili makamlarca onaylı mimari proje,</w:t>
            </w:r>
            <w:r>
              <w:rPr>
                <w:rFonts w:ascii="Arial" w:hAnsi="Arial" w:cs="Arial"/>
                <w:color w:val="151616"/>
              </w:rPr>
              <w:br/>
              <w:t>4. Yönetim plânı,</w:t>
            </w:r>
            <w:r>
              <w:rPr>
                <w:rFonts w:ascii="Arial" w:hAnsi="Arial" w:cs="Arial"/>
                <w:color w:val="151616"/>
              </w:rPr>
              <w:br/>
              <w:t>5. Resmi senet düzenlenmesi halinde gerçek kişilerin fotoğrafı.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95545C" w:rsidRPr="005A40E6" w:rsidTr="006D6198">
        <w:trPr>
          <w:trHeight w:val="93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Pr="005A40E6" w:rsidRDefault="0095545C">
            <w:pPr>
              <w:pStyle w:val="Varsaylan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Kat Mülkiyeti Tesisi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45C" w:rsidRDefault="0095545C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İstemde bulunanların kimlik belgesi,</w:t>
            </w:r>
            <w:r>
              <w:rPr>
                <w:rFonts w:ascii="Arial" w:hAnsi="Arial" w:cs="Arial"/>
                <w:color w:val="151616"/>
              </w:rPr>
              <w:br/>
              <w:t>2. Temsilci ise temsil belgesi,</w:t>
            </w:r>
            <w:r>
              <w:rPr>
                <w:rFonts w:ascii="Arial" w:hAnsi="Arial" w:cs="Arial"/>
                <w:color w:val="151616"/>
              </w:rPr>
              <w:br/>
              <w:t>3. Yetkili makamlarca onaylı mimari proje,</w:t>
            </w:r>
            <w:r>
              <w:rPr>
                <w:rFonts w:ascii="Arial" w:hAnsi="Arial" w:cs="Arial"/>
                <w:color w:val="151616"/>
              </w:rPr>
              <w:br/>
              <w:t>4. Yönetim plânı,</w:t>
            </w:r>
            <w:r>
              <w:rPr>
                <w:rFonts w:ascii="Arial" w:hAnsi="Arial" w:cs="Arial"/>
                <w:color w:val="151616"/>
              </w:rPr>
              <w:br/>
              <w:t>5. Resmi senet düzenlenmesi halinde gerçek kişilerin fotoğrafı,</w:t>
            </w:r>
            <w:r>
              <w:rPr>
                <w:rFonts w:ascii="Arial" w:hAnsi="Arial" w:cs="Arial"/>
                <w:color w:val="151616"/>
              </w:rPr>
              <w:br/>
              <w:t>6. DASK sigortası poliçe numarası</w:t>
            </w:r>
            <w:r>
              <w:rPr>
                <w:rFonts w:ascii="Arial" w:hAnsi="Arial" w:cs="Arial"/>
                <w:color w:val="151616"/>
              </w:rPr>
              <w:br/>
              <w:t>(Kat mülkiyeti tesis edilebilmesi için cins değişikliğinin yapılmış olması gerekir).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95545C" w:rsidRPr="005A40E6" w:rsidTr="00E82ACA">
        <w:trPr>
          <w:trHeight w:val="93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Pr="005A40E6" w:rsidRDefault="0095545C">
            <w:pPr>
              <w:pStyle w:val="Varsaylan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Kat İrtifakından Kat Mülkiyetine Geçiş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Kadastro Müdürlüğünce gönderilen değişiklik dosyası.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95545C" w:rsidRPr="005A40E6" w:rsidTr="006D6198">
        <w:trPr>
          <w:trHeight w:val="93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Pr="005A40E6" w:rsidRDefault="0095545C">
            <w:pPr>
              <w:pStyle w:val="Varsaylan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Kat İrtifakının Terkini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45C" w:rsidRDefault="0095545C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İstemde bulunanların kimlik belgesi,</w:t>
            </w:r>
            <w:r>
              <w:rPr>
                <w:rFonts w:ascii="Arial" w:hAnsi="Arial" w:cs="Arial"/>
                <w:color w:val="151616"/>
              </w:rPr>
              <w:br/>
              <w:t>2. Temsilci ise temsil belgesi.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95545C" w:rsidRPr="005A40E6" w:rsidTr="00E639F5">
        <w:trPr>
          <w:trHeight w:val="93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Pr="005A40E6" w:rsidRDefault="0095545C">
            <w:pPr>
              <w:pStyle w:val="Varsaylan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Kat Mülkiyetinin Terkini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45C" w:rsidRDefault="0095545C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İstemde bulunanların kimlik belgesi,</w:t>
            </w:r>
            <w:r>
              <w:rPr>
                <w:rFonts w:ascii="Arial" w:hAnsi="Arial" w:cs="Arial"/>
                <w:color w:val="151616"/>
              </w:rPr>
              <w:br/>
              <w:t>2. Temsilci ise temsil belgesi,</w:t>
            </w:r>
            <w:r>
              <w:rPr>
                <w:rFonts w:ascii="Arial" w:hAnsi="Arial" w:cs="Arial"/>
                <w:color w:val="151616"/>
              </w:rPr>
              <w:br/>
              <w:t>3. Ana yapının yok olması veya harap olması halinde Kadastro Müdürlüğünce gönderilmiş değişiklik dosyası.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95545C" w:rsidRPr="005A40E6" w:rsidTr="006D6198">
        <w:trPr>
          <w:trHeight w:val="93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pStyle w:val="Varsaylan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Kat Mülkiyeti Kurulu Taşınmazda Bağımsız Bölüm İlavesi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45C" w:rsidRDefault="0095545C">
            <w:pPr>
              <w:rPr>
                <w:rFonts w:ascii="Arial" w:hAnsi="Arial" w:cs="Arial"/>
                <w:color w:val="151616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İstemde bulunanların kimlik belgesi,</w:t>
            </w:r>
            <w:r>
              <w:rPr>
                <w:rFonts w:ascii="Arial" w:hAnsi="Arial" w:cs="Arial"/>
                <w:color w:val="151616"/>
              </w:rPr>
              <w:br/>
              <w:t>2. Temsilci ise temsil belgesi,</w:t>
            </w:r>
            <w:r>
              <w:rPr>
                <w:rFonts w:ascii="Arial" w:hAnsi="Arial" w:cs="Arial"/>
                <w:color w:val="151616"/>
              </w:rPr>
              <w:br/>
              <w:t>3. Değişikliği gösterir yetkili makamca onaylı mimari proje,</w:t>
            </w:r>
            <w:r>
              <w:rPr>
                <w:rFonts w:ascii="Arial" w:hAnsi="Arial" w:cs="Arial"/>
                <w:color w:val="151616"/>
              </w:rPr>
              <w:br/>
              <w:t>4. Resmi senet düzenlenmesi halinde gerçek kişilerin fotoğrafı,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5.Taşınmazın DASK sigortası poliçe numarası.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45C" w:rsidRDefault="00955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711F1C" w:rsidRPr="005A40E6" w:rsidTr="00981D6E">
        <w:trPr>
          <w:trHeight w:val="93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F1C" w:rsidRDefault="00711F1C">
            <w:pPr>
              <w:pStyle w:val="Varsaylan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F1C" w:rsidRDefault="00711F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Devre Mülk Hakkı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F1C" w:rsidRDefault="00711F1C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İstemde bulunanların kimlik belgesi,</w:t>
            </w:r>
            <w:r>
              <w:rPr>
                <w:rFonts w:ascii="Arial" w:hAnsi="Arial" w:cs="Arial"/>
                <w:color w:val="151616"/>
              </w:rPr>
              <w:br/>
              <w:t>2. Temsilci ise temsil belgesi,</w:t>
            </w:r>
            <w:r>
              <w:rPr>
                <w:rFonts w:ascii="Arial" w:hAnsi="Arial" w:cs="Arial"/>
                <w:color w:val="151616"/>
              </w:rPr>
              <w:br/>
              <w:t>3. Devre Mülk Sözleşmesi,</w:t>
            </w:r>
            <w:r>
              <w:rPr>
                <w:rFonts w:ascii="Arial" w:hAnsi="Arial" w:cs="Arial"/>
                <w:color w:val="151616"/>
              </w:rPr>
              <w:br/>
              <w:t xml:space="preserve">4. Gerçek kişilerin </w:t>
            </w:r>
            <w:proofErr w:type="spellStart"/>
            <w:r>
              <w:rPr>
                <w:rFonts w:ascii="Arial" w:hAnsi="Arial" w:cs="Arial"/>
                <w:color w:val="151616"/>
              </w:rPr>
              <w:t>fotoğraﬂarı</w:t>
            </w:r>
            <w:proofErr w:type="spellEnd"/>
            <w:r>
              <w:rPr>
                <w:rFonts w:ascii="Arial" w:hAnsi="Arial" w:cs="Arial"/>
                <w:color w:val="151616"/>
              </w:rPr>
              <w:t>,</w:t>
            </w:r>
            <w:r>
              <w:rPr>
                <w:rFonts w:ascii="Arial" w:hAnsi="Arial" w:cs="Arial"/>
                <w:color w:val="151616"/>
              </w:rPr>
              <w:br/>
              <w:t xml:space="preserve">5. Bina </w:t>
            </w:r>
            <w:proofErr w:type="spellStart"/>
            <w:r>
              <w:rPr>
                <w:rFonts w:ascii="Arial" w:hAnsi="Arial" w:cs="Arial"/>
                <w:color w:val="151616"/>
              </w:rPr>
              <w:t>vasıﬂı</w:t>
            </w:r>
            <w:proofErr w:type="spellEnd"/>
            <w:r>
              <w:rPr>
                <w:rFonts w:ascii="Arial" w:hAnsi="Arial" w:cs="Arial"/>
                <w:color w:val="151616"/>
              </w:rPr>
              <w:t xml:space="preserve"> taşınmazın DASK sigortası poliçe numarası.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F1C" w:rsidRDefault="00711F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711F1C" w:rsidRPr="005A40E6" w:rsidTr="006B76BB">
        <w:trPr>
          <w:trHeight w:val="93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F1C" w:rsidRDefault="00711F1C">
            <w:pPr>
              <w:pStyle w:val="Varsaylan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F1C" w:rsidRDefault="00711F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Kamulaştırma (Malikin Talebiyle)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F1C" w:rsidRDefault="00711F1C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İstemde bulunanların kimlik belgesi,</w:t>
            </w:r>
            <w:r>
              <w:rPr>
                <w:rFonts w:ascii="Arial" w:hAnsi="Arial" w:cs="Arial"/>
                <w:color w:val="151616"/>
              </w:rPr>
              <w:br/>
              <w:t>2. Temsilci ise temsil belgesi,</w:t>
            </w:r>
            <w:r>
              <w:rPr>
                <w:rFonts w:ascii="Arial" w:hAnsi="Arial" w:cs="Arial"/>
                <w:color w:val="151616"/>
              </w:rPr>
              <w:br/>
              <w:t xml:space="preserve">3. Gerçek kişilerin </w:t>
            </w:r>
            <w:proofErr w:type="spellStart"/>
            <w:r>
              <w:rPr>
                <w:rFonts w:ascii="Arial" w:hAnsi="Arial" w:cs="Arial"/>
                <w:color w:val="151616"/>
              </w:rPr>
              <w:t>fotoğraﬂarı</w:t>
            </w:r>
            <w:proofErr w:type="spellEnd"/>
            <w:r>
              <w:rPr>
                <w:rFonts w:ascii="Arial" w:hAnsi="Arial" w:cs="Arial"/>
                <w:color w:val="151616"/>
              </w:rPr>
              <w:t>,</w:t>
            </w:r>
            <w:r>
              <w:rPr>
                <w:rFonts w:ascii="Arial" w:hAnsi="Arial" w:cs="Arial"/>
                <w:color w:val="151616"/>
              </w:rPr>
              <w:br/>
              <w:t>4. Kamulaştıran idarenin yazısı,</w:t>
            </w:r>
            <w:r>
              <w:rPr>
                <w:rFonts w:ascii="Arial" w:hAnsi="Arial" w:cs="Arial"/>
                <w:color w:val="151616"/>
              </w:rPr>
              <w:br/>
              <w:t>5. Kamulaştırma haritası varsa Kadastro Müdürlüğünce gönderilen değişiklik dosyası.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F1C" w:rsidRDefault="00711F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711F1C" w:rsidRPr="005A40E6" w:rsidTr="006D6198">
        <w:trPr>
          <w:trHeight w:val="93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F1C" w:rsidRPr="005A40E6" w:rsidRDefault="00711F1C">
            <w:pPr>
              <w:pStyle w:val="Varsaylan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F1C" w:rsidRDefault="00711F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Kamulaştırma (İdarenin Talebiyle)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F1C" w:rsidRDefault="00711F1C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İdarenin kamulaştırma yazısı,</w:t>
            </w:r>
            <w:r>
              <w:rPr>
                <w:rFonts w:ascii="Arial" w:hAnsi="Arial" w:cs="Arial"/>
                <w:color w:val="151616"/>
              </w:rPr>
              <w:br/>
              <w:t>2. Uzlaşma/Anlaşma tutanağı,</w:t>
            </w:r>
            <w:r>
              <w:rPr>
                <w:rFonts w:ascii="Arial" w:hAnsi="Arial" w:cs="Arial"/>
                <w:color w:val="151616"/>
              </w:rPr>
              <w:br/>
              <w:t>3. Hak sahipliği belgesi,</w:t>
            </w:r>
            <w:r>
              <w:rPr>
                <w:rFonts w:ascii="Arial" w:hAnsi="Arial" w:cs="Arial"/>
                <w:color w:val="151616"/>
              </w:rPr>
              <w:br/>
              <w:t>4. Kamulaştırma haritası varsa Kadastro Müdürlüğünce gönderilen değişiklik dosyası.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F1C" w:rsidRDefault="00711F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711F1C" w:rsidRPr="005A40E6" w:rsidTr="00C216CB">
        <w:trPr>
          <w:trHeight w:val="93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F1C" w:rsidRDefault="00711F1C">
            <w:pPr>
              <w:pStyle w:val="Varsaylan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F1C" w:rsidRDefault="00711F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Düzeltme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F1C" w:rsidRDefault="00711F1C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İstemde bulunanların kimlik belgesi,</w:t>
            </w:r>
            <w:r>
              <w:rPr>
                <w:rFonts w:ascii="Arial" w:hAnsi="Arial" w:cs="Arial"/>
                <w:color w:val="151616"/>
              </w:rPr>
              <w:br/>
              <w:t>2. Temsilci ise temsil belgesi, 3.Gerçek durumu kanıtlayıcı belge,</w:t>
            </w:r>
            <w:r>
              <w:rPr>
                <w:rFonts w:ascii="Arial" w:hAnsi="Arial" w:cs="Arial"/>
                <w:color w:val="151616"/>
              </w:rPr>
              <w:br/>
              <w:t xml:space="preserve">4. Kadastrodan kaynaklanan kimlik bilgilerine ilişkin hataların düzeltilmesinde taşınmazın bulunduğu muhtarlıktan alınmış </w:t>
            </w:r>
            <w:proofErr w:type="spellStart"/>
            <w:r>
              <w:rPr>
                <w:rFonts w:ascii="Arial" w:hAnsi="Arial" w:cs="Arial"/>
                <w:color w:val="151616"/>
              </w:rPr>
              <w:t>fotoğraﬂı</w:t>
            </w:r>
            <w:proofErr w:type="spellEnd"/>
            <w:r>
              <w:rPr>
                <w:rFonts w:ascii="Arial" w:hAnsi="Arial" w:cs="Arial"/>
                <w:color w:val="151616"/>
              </w:rPr>
              <w:t xml:space="preserve"> ilmühaber,</w:t>
            </w:r>
            <w:r>
              <w:rPr>
                <w:rFonts w:ascii="Arial" w:hAnsi="Arial" w:cs="Arial"/>
                <w:color w:val="151616"/>
              </w:rPr>
              <w:br/>
              <w:t xml:space="preserve">5. Bina </w:t>
            </w:r>
            <w:proofErr w:type="spellStart"/>
            <w:r>
              <w:rPr>
                <w:rFonts w:ascii="Arial" w:hAnsi="Arial" w:cs="Arial"/>
                <w:color w:val="151616"/>
              </w:rPr>
              <w:t>vasıﬂı</w:t>
            </w:r>
            <w:proofErr w:type="spellEnd"/>
            <w:r>
              <w:rPr>
                <w:rFonts w:ascii="Arial" w:hAnsi="Arial" w:cs="Arial"/>
                <w:color w:val="151616"/>
              </w:rPr>
              <w:t xml:space="preserve"> taşınmazın DASK sigortası poliçe numarası.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F1C" w:rsidRDefault="00711F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434B7D" w:rsidRPr="005A40E6" w:rsidTr="006D6198">
        <w:trPr>
          <w:trHeight w:val="93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34B7D" w:rsidRPr="005A40E6" w:rsidRDefault="00711F1C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34B7D" w:rsidRDefault="00434B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Birleştirme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34B7D" w:rsidRDefault="00434B7D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İstemde bulunanların kimlik belgesi,</w:t>
            </w:r>
            <w:r>
              <w:rPr>
                <w:rFonts w:ascii="Arial" w:hAnsi="Arial" w:cs="Arial"/>
                <w:color w:val="151616"/>
              </w:rPr>
              <w:br/>
              <w:t>2. Temsilci ise temsil belgesi,</w:t>
            </w:r>
            <w:r>
              <w:rPr>
                <w:rFonts w:ascii="Arial" w:hAnsi="Arial" w:cs="Arial"/>
                <w:color w:val="151616"/>
              </w:rPr>
              <w:br/>
              <w:t>3. Kadastro Müdürlüğünce gönderilen değişiklik dosyası,</w:t>
            </w:r>
            <w:r>
              <w:rPr>
                <w:rFonts w:ascii="Arial" w:hAnsi="Arial" w:cs="Arial"/>
                <w:color w:val="151616"/>
              </w:rPr>
              <w:br/>
              <w:t xml:space="preserve">4. Bina </w:t>
            </w:r>
            <w:proofErr w:type="spellStart"/>
            <w:r>
              <w:rPr>
                <w:rFonts w:ascii="Arial" w:hAnsi="Arial" w:cs="Arial"/>
                <w:color w:val="151616"/>
              </w:rPr>
              <w:t>vasıﬂı</w:t>
            </w:r>
            <w:proofErr w:type="spellEnd"/>
            <w:r>
              <w:rPr>
                <w:rFonts w:ascii="Arial" w:hAnsi="Arial" w:cs="Arial"/>
                <w:color w:val="151616"/>
              </w:rPr>
              <w:t xml:space="preserve"> taşınmazın DASK sigortası poliçe numarası,</w:t>
            </w:r>
            <w:r>
              <w:rPr>
                <w:rFonts w:ascii="Arial" w:hAnsi="Arial" w:cs="Arial"/>
                <w:color w:val="151616"/>
              </w:rPr>
              <w:br/>
              <w:t>5. İlgili Belediyeden alınmış emlak vergisi değerini belirtir belge.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34B7D" w:rsidRDefault="0043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434B7D" w:rsidRPr="005A40E6" w:rsidTr="00A3228A">
        <w:trPr>
          <w:trHeight w:val="1052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34B7D" w:rsidRPr="005A40E6" w:rsidRDefault="00434B7D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711F1C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34B7D" w:rsidRDefault="00434B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Ayırma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34B7D" w:rsidRDefault="00434B7D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İstemde bulunanın kimlik belgesi,</w:t>
            </w:r>
            <w:r>
              <w:rPr>
                <w:rFonts w:ascii="Arial" w:hAnsi="Arial" w:cs="Arial"/>
                <w:color w:val="151616"/>
              </w:rPr>
              <w:br/>
              <w:t>2. Temsilci ise temsil belgesi,</w:t>
            </w:r>
            <w:r>
              <w:rPr>
                <w:rFonts w:ascii="Arial" w:hAnsi="Arial" w:cs="Arial"/>
                <w:color w:val="151616"/>
              </w:rPr>
              <w:br/>
              <w:t>3. Kadastro Müdürlüğünce gönderilen değişiklik dosyası,</w:t>
            </w:r>
            <w:r>
              <w:rPr>
                <w:rFonts w:ascii="Arial" w:hAnsi="Arial" w:cs="Arial"/>
                <w:color w:val="151616"/>
              </w:rPr>
              <w:br/>
              <w:t xml:space="preserve">4. Bina </w:t>
            </w:r>
            <w:proofErr w:type="spellStart"/>
            <w:r>
              <w:rPr>
                <w:rFonts w:ascii="Arial" w:hAnsi="Arial" w:cs="Arial"/>
                <w:color w:val="151616"/>
              </w:rPr>
              <w:t>vasıﬂı</w:t>
            </w:r>
            <w:proofErr w:type="spellEnd"/>
            <w:r>
              <w:rPr>
                <w:rFonts w:ascii="Arial" w:hAnsi="Arial" w:cs="Arial"/>
                <w:color w:val="151616"/>
              </w:rPr>
              <w:t xml:space="preserve"> taşınmazın DASK sigortası poliçe numarası,</w:t>
            </w:r>
            <w:r>
              <w:rPr>
                <w:rFonts w:ascii="Arial" w:hAnsi="Arial" w:cs="Arial"/>
                <w:color w:val="151616"/>
              </w:rPr>
              <w:br/>
              <w:t>5. İlgili Belediyeden alınmış emlak vergisi değerini belirtir belge.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34B7D" w:rsidRDefault="0043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434B7D" w:rsidRPr="005A40E6" w:rsidTr="00A3228A">
        <w:trPr>
          <w:trHeight w:val="93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34B7D" w:rsidRPr="005A40E6" w:rsidRDefault="00434B7D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711F1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34B7D" w:rsidRDefault="00434B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Yola Terk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34B7D" w:rsidRDefault="00434B7D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İstemde bulunanın kimlik belgesi,</w:t>
            </w:r>
            <w:r>
              <w:rPr>
                <w:rFonts w:ascii="Arial" w:hAnsi="Arial" w:cs="Arial"/>
                <w:color w:val="151616"/>
              </w:rPr>
              <w:br/>
              <w:t>2. Temsilci ise temsil belgesi,</w:t>
            </w:r>
            <w:r>
              <w:rPr>
                <w:rFonts w:ascii="Arial" w:hAnsi="Arial" w:cs="Arial"/>
                <w:color w:val="151616"/>
              </w:rPr>
              <w:br/>
              <w:t>3. Kadastro Müdürlüğünce gönderilen değişiklik dosyası,</w:t>
            </w:r>
            <w:r>
              <w:rPr>
                <w:rFonts w:ascii="Arial" w:hAnsi="Arial" w:cs="Arial"/>
                <w:color w:val="151616"/>
              </w:rPr>
              <w:br/>
              <w:t xml:space="preserve">4. Bina </w:t>
            </w:r>
            <w:proofErr w:type="spellStart"/>
            <w:r>
              <w:rPr>
                <w:rFonts w:ascii="Arial" w:hAnsi="Arial" w:cs="Arial"/>
                <w:color w:val="151616"/>
              </w:rPr>
              <w:t>vasıﬂı</w:t>
            </w:r>
            <w:proofErr w:type="spellEnd"/>
            <w:r>
              <w:rPr>
                <w:rFonts w:ascii="Arial" w:hAnsi="Arial" w:cs="Arial"/>
                <w:color w:val="151616"/>
              </w:rPr>
              <w:t xml:space="preserve"> taşınmazın DASK sigortası poliçe numarası,</w:t>
            </w:r>
            <w:r>
              <w:rPr>
                <w:rFonts w:ascii="Arial" w:hAnsi="Arial" w:cs="Arial"/>
                <w:color w:val="151616"/>
              </w:rPr>
              <w:br/>
              <w:t>5. İlgili Belediyeden alınmış emlak vergisi değerini belirtir belge.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34B7D" w:rsidRDefault="0043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434B7D" w:rsidRPr="005A40E6" w:rsidTr="002A39C4">
        <w:trPr>
          <w:trHeight w:val="1916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34B7D" w:rsidRPr="005A40E6" w:rsidRDefault="00711F1C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34B7D" w:rsidRDefault="00434B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Yoldan İhdas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34B7D" w:rsidRDefault="00434B7D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İlgili İdarenin tescili talep eden yazısı,</w:t>
            </w:r>
            <w:r>
              <w:rPr>
                <w:rFonts w:ascii="Arial" w:hAnsi="Arial" w:cs="Arial"/>
                <w:color w:val="151616"/>
              </w:rPr>
              <w:br/>
              <w:t>2. Kadastro Müdürlüğünce gönderilen değişiklik dosyası.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34B7D" w:rsidRDefault="0043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434B7D" w:rsidRPr="005A40E6" w:rsidTr="002A39C4">
        <w:trPr>
          <w:trHeight w:val="559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34B7D" w:rsidRPr="005A40E6" w:rsidRDefault="00711F1C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34B7D" w:rsidRDefault="00434B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Cins Değişikliği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34B7D" w:rsidRDefault="00434B7D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İstemde bulunanın kimlik belgesi,</w:t>
            </w:r>
            <w:r>
              <w:rPr>
                <w:rFonts w:ascii="Arial" w:hAnsi="Arial" w:cs="Arial"/>
                <w:color w:val="151616"/>
              </w:rPr>
              <w:br/>
              <w:t>2. Temsilci ise temsil belgesi,</w:t>
            </w:r>
            <w:r>
              <w:rPr>
                <w:rFonts w:ascii="Arial" w:hAnsi="Arial" w:cs="Arial"/>
                <w:color w:val="151616"/>
              </w:rPr>
              <w:br/>
              <w:t>3. Kadastro Müdürlüğünce gönderilen değişiklik dosyası,</w:t>
            </w:r>
            <w:r>
              <w:rPr>
                <w:rFonts w:ascii="Arial" w:hAnsi="Arial" w:cs="Arial"/>
                <w:color w:val="151616"/>
              </w:rPr>
              <w:br/>
              <w:t xml:space="preserve">4. Bina </w:t>
            </w:r>
            <w:proofErr w:type="spellStart"/>
            <w:r>
              <w:rPr>
                <w:rFonts w:ascii="Arial" w:hAnsi="Arial" w:cs="Arial"/>
                <w:color w:val="151616"/>
              </w:rPr>
              <w:t>vasıﬂı</w:t>
            </w:r>
            <w:proofErr w:type="spellEnd"/>
            <w:r>
              <w:rPr>
                <w:rFonts w:ascii="Arial" w:hAnsi="Arial" w:cs="Arial"/>
                <w:color w:val="151616"/>
              </w:rPr>
              <w:t xml:space="preserve"> taşınmazın DASK sigortası poliçe numarası.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34B7D" w:rsidRDefault="0043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434B7D" w:rsidRPr="005A40E6" w:rsidTr="00711F1C">
        <w:trPr>
          <w:trHeight w:val="369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4B7D" w:rsidRPr="005A40E6" w:rsidRDefault="00711F1C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34B7D" w:rsidRDefault="00434B7D" w:rsidP="005A59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Parselasyon Uygulaması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34B7D" w:rsidRDefault="00434B7D" w:rsidP="005A59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Kadastro Müdürlüğünce gönderilmiş dosya.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34B7D" w:rsidRDefault="00434B7D" w:rsidP="005A598D">
            <w:pPr>
              <w:ind w:firstLineChars="500" w:firstLine="110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15 İŞ GÜNÜ</w:t>
            </w:r>
          </w:p>
        </w:tc>
      </w:tr>
      <w:tr w:rsidR="00434B7D" w:rsidRPr="005A40E6" w:rsidTr="00711F1C">
        <w:trPr>
          <w:trHeight w:val="74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4B7D" w:rsidRPr="005A40E6" w:rsidRDefault="00711F1C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4B7D" w:rsidRDefault="00434B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İntifa Hakkı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B7D" w:rsidRDefault="00434B7D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İstemde bulunanların kimlik belgesi,</w:t>
            </w:r>
            <w:r>
              <w:rPr>
                <w:rFonts w:ascii="Arial" w:hAnsi="Arial" w:cs="Arial"/>
                <w:color w:val="151616"/>
              </w:rPr>
              <w:br/>
              <w:t>2. Temsilci ise temsil belgesi,</w:t>
            </w:r>
            <w:r>
              <w:rPr>
                <w:rFonts w:ascii="Arial" w:hAnsi="Arial" w:cs="Arial"/>
                <w:color w:val="151616"/>
              </w:rPr>
              <w:br/>
              <w:t>3. Gerçek kişilerin fotoğrafı,</w:t>
            </w:r>
            <w:r>
              <w:rPr>
                <w:rFonts w:ascii="Arial" w:hAnsi="Arial" w:cs="Arial"/>
                <w:color w:val="151616"/>
              </w:rPr>
              <w:br/>
              <w:t xml:space="preserve">4. Bina </w:t>
            </w:r>
            <w:proofErr w:type="spellStart"/>
            <w:r>
              <w:rPr>
                <w:rFonts w:ascii="Arial" w:hAnsi="Arial" w:cs="Arial"/>
                <w:color w:val="151616"/>
              </w:rPr>
              <w:t>vasıﬂı</w:t>
            </w:r>
            <w:proofErr w:type="spellEnd"/>
            <w:r>
              <w:rPr>
                <w:rFonts w:ascii="Arial" w:hAnsi="Arial" w:cs="Arial"/>
                <w:color w:val="151616"/>
              </w:rPr>
              <w:t xml:space="preserve"> taşınmazın DASK sigortası poliçe numarası,</w:t>
            </w:r>
            <w:r>
              <w:rPr>
                <w:rFonts w:ascii="Arial" w:hAnsi="Arial" w:cs="Arial"/>
                <w:color w:val="151616"/>
              </w:rPr>
              <w:br/>
              <w:t>5. İlgili Belediyeden alınmış emlak vergisi değerini belirtir belge.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34B7D" w:rsidRDefault="0043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434B7D" w:rsidRPr="005A40E6" w:rsidTr="00711F1C">
        <w:trPr>
          <w:trHeight w:val="190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4B7D" w:rsidRPr="005A40E6" w:rsidRDefault="00711F1C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34B7D" w:rsidRDefault="00434B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İrtifak Hakkı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34B7D" w:rsidRDefault="00434B7D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İstemde bulunanların kimlik belgesi,</w:t>
            </w:r>
            <w:r>
              <w:rPr>
                <w:rFonts w:ascii="Arial" w:hAnsi="Arial" w:cs="Arial"/>
                <w:color w:val="151616"/>
              </w:rPr>
              <w:br/>
              <w:t>2. Temsilci ise temsil belgesi,</w:t>
            </w:r>
            <w:r>
              <w:rPr>
                <w:rFonts w:ascii="Arial" w:hAnsi="Arial" w:cs="Arial"/>
                <w:color w:val="151616"/>
              </w:rPr>
              <w:br/>
              <w:t>3. Gerçek kişilerin fotoğrafı,</w:t>
            </w:r>
            <w:r>
              <w:rPr>
                <w:rFonts w:ascii="Arial" w:hAnsi="Arial" w:cs="Arial"/>
                <w:color w:val="151616"/>
              </w:rPr>
              <w:br/>
              <w:t xml:space="preserve">4. Bina </w:t>
            </w:r>
            <w:proofErr w:type="spellStart"/>
            <w:r>
              <w:rPr>
                <w:rFonts w:ascii="Arial" w:hAnsi="Arial" w:cs="Arial"/>
                <w:color w:val="151616"/>
              </w:rPr>
              <w:t>vasıﬂı</w:t>
            </w:r>
            <w:proofErr w:type="spellEnd"/>
            <w:r>
              <w:rPr>
                <w:rFonts w:ascii="Arial" w:hAnsi="Arial" w:cs="Arial"/>
                <w:color w:val="151616"/>
              </w:rPr>
              <w:t xml:space="preserve"> taşınmazın DASK sigortası poliçe numarası,</w:t>
            </w:r>
            <w:r>
              <w:rPr>
                <w:rFonts w:ascii="Arial" w:hAnsi="Arial" w:cs="Arial"/>
                <w:color w:val="151616"/>
              </w:rPr>
              <w:br/>
              <w:t>5. İlgili Belediyeden alınmış emlak vergisi değerini belirtir belge,</w:t>
            </w:r>
            <w:r>
              <w:rPr>
                <w:rFonts w:ascii="Arial" w:hAnsi="Arial" w:cs="Arial"/>
                <w:color w:val="151616"/>
              </w:rPr>
              <w:br/>
              <w:t xml:space="preserve">6. </w:t>
            </w:r>
            <w:proofErr w:type="spellStart"/>
            <w:r>
              <w:rPr>
                <w:rFonts w:ascii="Arial" w:hAnsi="Arial" w:cs="Arial"/>
                <w:color w:val="151616"/>
              </w:rPr>
              <w:t>Arzi</w:t>
            </w:r>
            <w:proofErr w:type="spellEnd"/>
            <w:r>
              <w:rPr>
                <w:rFonts w:ascii="Arial" w:hAnsi="Arial" w:cs="Arial"/>
                <w:color w:val="151616"/>
              </w:rPr>
              <w:t xml:space="preserve"> irtifaklarda Kadastro Müdürlüğünce gönderilen değişiklik dosyası.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34B7D" w:rsidRDefault="0043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434B7D" w:rsidRPr="005A40E6" w:rsidTr="00711F1C">
        <w:trPr>
          <w:trHeight w:val="559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4B7D" w:rsidRPr="005A40E6" w:rsidRDefault="00711F1C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34B7D" w:rsidRDefault="00434B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Geçit Hakkı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34B7D" w:rsidRDefault="00434B7D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İstemde bulunanların kimlik belgesi,</w:t>
            </w:r>
            <w:r>
              <w:rPr>
                <w:rFonts w:ascii="Arial" w:hAnsi="Arial" w:cs="Arial"/>
                <w:color w:val="151616"/>
              </w:rPr>
              <w:br/>
              <w:t>2. Temsilci ise temsil belgesi,</w:t>
            </w:r>
            <w:r>
              <w:rPr>
                <w:rFonts w:ascii="Arial" w:hAnsi="Arial" w:cs="Arial"/>
                <w:color w:val="151616"/>
              </w:rPr>
              <w:br/>
              <w:t>3. Kadastro Müdürlüğünce gönderilmiş değişiklik dosyası,</w:t>
            </w:r>
            <w:r>
              <w:rPr>
                <w:rFonts w:ascii="Arial" w:hAnsi="Arial" w:cs="Arial"/>
                <w:color w:val="151616"/>
              </w:rPr>
              <w:br/>
              <w:t>4. Gerçek kişilerin fotoğrafı,</w:t>
            </w:r>
            <w:r>
              <w:rPr>
                <w:rFonts w:ascii="Arial" w:hAnsi="Arial" w:cs="Arial"/>
                <w:color w:val="151616"/>
              </w:rPr>
              <w:br/>
              <w:t xml:space="preserve">5. Bina </w:t>
            </w:r>
            <w:proofErr w:type="spellStart"/>
            <w:r>
              <w:rPr>
                <w:rFonts w:ascii="Arial" w:hAnsi="Arial" w:cs="Arial"/>
                <w:color w:val="151616"/>
              </w:rPr>
              <w:t>vasıﬂı</w:t>
            </w:r>
            <w:proofErr w:type="spellEnd"/>
            <w:r>
              <w:rPr>
                <w:rFonts w:ascii="Arial" w:hAnsi="Arial" w:cs="Arial"/>
                <w:color w:val="151616"/>
              </w:rPr>
              <w:t xml:space="preserve"> taşınmazın DASK sigortası poliçe numarası,</w:t>
            </w:r>
            <w:r>
              <w:rPr>
                <w:rFonts w:ascii="Arial" w:hAnsi="Arial" w:cs="Arial"/>
                <w:color w:val="151616"/>
              </w:rPr>
              <w:br/>
              <w:t>6. İlgili Belediyeden alınmış emlak vergisi değerini belirtir belge.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34B7D" w:rsidRDefault="0043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434B7D" w:rsidRPr="005A40E6" w:rsidTr="00711F1C">
        <w:trPr>
          <w:trHeight w:val="74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4B7D" w:rsidRPr="005A40E6" w:rsidRDefault="00711F1C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34B7D" w:rsidRDefault="00434B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Üst Hakkı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34B7D" w:rsidRDefault="00434B7D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İstemde bulunanların kimlik belgesi,</w:t>
            </w:r>
            <w:r>
              <w:rPr>
                <w:rFonts w:ascii="Arial" w:hAnsi="Arial" w:cs="Arial"/>
                <w:color w:val="151616"/>
              </w:rPr>
              <w:br/>
              <w:t>2. Temsilci ise temsil belgesi,</w:t>
            </w:r>
            <w:r>
              <w:rPr>
                <w:rFonts w:ascii="Arial" w:hAnsi="Arial" w:cs="Arial"/>
                <w:color w:val="151616"/>
              </w:rPr>
              <w:br/>
              <w:t xml:space="preserve">3. Gerçek kişilerin </w:t>
            </w:r>
            <w:proofErr w:type="spellStart"/>
            <w:r>
              <w:rPr>
                <w:rFonts w:ascii="Arial" w:hAnsi="Arial" w:cs="Arial"/>
                <w:color w:val="151616"/>
              </w:rPr>
              <w:t>fotoğraﬂarı</w:t>
            </w:r>
            <w:proofErr w:type="spellEnd"/>
            <w:r>
              <w:rPr>
                <w:rFonts w:ascii="Arial" w:hAnsi="Arial" w:cs="Arial"/>
                <w:color w:val="151616"/>
              </w:rPr>
              <w:t>,</w:t>
            </w:r>
            <w:r>
              <w:rPr>
                <w:rFonts w:ascii="Arial" w:hAnsi="Arial" w:cs="Arial"/>
                <w:color w:val="151616"/>
              </w:rPr>
              <w:br/>
              <w:t xml:space="preserve">4. Bina </w:t>
            </w:r>
            <w:proofErr w:type="spellStart"/>
            <w:r>
              <w:rPr>
                <w:rFonts w:ascii="Arial" w:hAnsi="Arial" w:cs="Arial"/>
                <w:color w:val="151616"/>
              </w:rPr>
              <w:t>vasıﬂı</w:t>
            </w:r>
            <w:proofErr w:type="spellEnd"/>
            <w:r>
              <w:rPr>
                <w:rFonts w:ascii="Arial" w:hAnsi="Arial" w:cs="Arial"/>
                <w:color w:val="151616"/>
              </w:rPr>
              <w:t xml:space="preserve"> taşınmazın DASK sigortası poliçe numarası,</w:t>
            </w:r>
            <w:r>
              <w:rPr>
                <w:rFonts w:ascii="Arial" w:hAnsi="Arial" w:cs="Arial"/>
                <w:color w:val="151616"/>
              </w:rPr>
              <w:br/>
              <w:t>5. İlgili Belediyeden alınmış emlak vergisi değerini belirtir belge,</w:t>
            </w:r>
            <w:r>
              <w:rPr>
                <w:rFonts w:ascii="Arial" w:hAnsi="Arial" w:cs="Arial"/>
                <w:color w:val="151616"/>
              </w:rPr>
              <w:br/>
              <w:t>6. Kısmi üst hakkı işlemlerinde Kadastro Müdürlüğünce gönderilmiş değişiklik dosyası.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434B7D" w:rsidRDefault="0043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434B7D" w:rsidRPr="005A40E6" w:rsidTr="00AE03D9">
        <w:trPr>
          <w:trHeight w:val="150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34B7D" w:rsidRPr="005A40E6" w:rsidRDefault="00711F1C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34B7D" w:rsidRDefault="00434B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Aile Konutu Şerhi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34B7D" w:rsidRDefault="00434B7D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İstemde bulunanın kimlik belgesi,</w:t>
            </w:r>
            <w:r>
              <w:rPr>
                <w:rFonts w:ascii="Arial" w:hAnsi="Arial" w:cs="Arial"/>
                <w:color w:val="151616"/>
              </w:rPr>
              <w:br/>
              <w:t>2. Konutun aile konutu olduğunu kanıtlayan muhtarlıktan/apartman yönetiminden/belediyeden/kadastrodan alınmış belge.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34B7D" w:rsidRDefault="0043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434B7D" w:rsidRPr="005A40E6" w:rsidTr="00AE03D9">
        <w:trPr>
          <w:trHeight w:val="559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34B7D" w:rsidRPr="005A40E6" w:rsidRDefault="00711F1C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39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34B7D" w:rsidRDefault="00434B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Kira Sözleşmesinin Şerhi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34B7D" w:rsidRDefault="00434B7D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Kira sözleşmesi; noterde onanmış sözleşmeye istinaden şerh yetkisine sahip lehtarın diğer hallerde malikin kimlik belgesi,</w:t>
            </w:r>
            <w:r>
              <w:rPr>
                <w:rFonts w:ascii="Arial" w:hAnsi="Arial" w:cs="Arial"/>
                <w:color w:val="151616"/>
              </w:rPr>
              <w:br/>
              <w:t>2.Temsilci ise temsil belgesi,</w:t>
            </w:r>
            <w:r>
              <w:rPr>
                <w:rFonts w:ascii="Arial" w:hAnsi="Arial" w:cs="Arial"/>
                <w:color w:val="151616"/>
              </w:rPr>
              <w:br/>
              <w:t xml:space="preserve">3. Bina </w:t>
            </w:r>
            <w:proofErr w:type="spellStart"/>
            <w:r>
              <w:rPr>
                <w:rFonts w:ascii="Arial" w:hAnsi="Arial" w:cs="Arial"/>
                <w:color w:val="151616"/>
              </w:rPr>
              <w:t>vasıﬂı</w:t>
            </w:r>
            <w:proofErr w:type="spellEnd"/>
            <w:r>
              <w:rPr>
                <w:rFonts w:ascii="Arial" w:hAnsi="Arial" w:cs="Arial"/>
                <w:color w:val="151616"/>
              </w:rPr>
              <w:t xml:space="preserve"> taşınmazın DASK sigortası poliçe numarası.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34B7D" w:rsidRDefault="0043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434B7D" w:rsidRPr="005A40E6" w:rsidTr="00DD3F6C">
        <w:trPr>
          <w:trHeight w:val="112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34B7D" w:rsidRPr="005A40E6" w:rsidRDefault="00711F1C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34B7D" w:rsidRDefault="00434B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Finansal Kiralama Şerhi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34B7D" w:rsidRDefault="00434B7D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İstemde bulunanların kimlik belgesi,</w:t>
            </w:r>
            <w:r>
              <w:rPr>
                <w:rFonts w:ascii="Arial" w:hAnsi="Arial" w:cs="Arial"/>
                <w:color w:val="151616"/>
              </w:rPr>
              <w:br/>
              <w:t>2. Temsilci ise temsil belgesi,</w:t>
            </w:r>
            <w:r>
              <w:rPr>
                <w:rFonts w:ascii="Arial" w:hAnsi="Arial" w:cs="Arial"/>
                <w:color w:val="151616"/>
              </w:rPr>
              <w:br/>
              <w:t>3. Noterde düzenlenmiş sözleşme,</w:t>
            </w:r>
            <w:r>
              <w:rPr>
                <w:rFonts w:ascii="Arial" w:hAnsi="Arial" w:cs="Arial"/>
                <w:color w:val="151616"/>
              </w:rPr>
              <w:br/>
              <w:t xml:space="preserve">4. Bina </w:t>
            </w:r>
            <w:proofErr w:type="spellStart"/>
            <w:r>
              <w:rPr>
                <w:rFonts w:ascii="Arial" w:hAnsi="Arial" w:cs="Arial"/>
                <w:color w:val="151616"/>
              </w:rPr>
              <w:t>vasıﬂı</w:t>
            </w:r>
            <w:proofErr w:type="spellEnd"/>
            <w:r>
              <w:rPr>
                <w:rFonts w:ascii="Arial" w:hAnsi="Arial" w:cs="Arial"/>
                <w:color w:val="151616"/>
              </w:rPr>
              <w:t xml:space="preserve"> taşınmazın DASK sigortası poliçe numarası.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34B7D" w:rsidRDefault="0043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434B7D" w:rsidRPr="005A40E6" w:rsidTr="00AE376B">
        <w:trPr>
          <w:trHeight w:val="548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4B7D" w:rsidRPr="005A40E6" w:rsidRDefault="00711F1C">
            <w:pPr>
              <w:pStyle w:val="Varsaylan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4B7D" w:rsidRDefault="00434B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Sözleşmeden Doğan; Ön Alım, Alım, Geri Alım Hakları Şerhi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B7D" w:rsidRDefault="00434B7D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Şerh yetkisine sahip lehtar veya yetkili temsilcilerinin kimlik belgesi,</w:t>
            </w:r>
            <w:r>
              <w:rPr>
                <w:rFonts w:ascii="Arial" w:hAnsi="Arial" w:cs="Arial"/>
                <w:color w:val="151616"/>
              </w:rPr>
              <w:br/>
              <w:t>2. Temsilci ise temsil belgesi,</w:t>
            </w:r>
            <w:r>
              <w:rPr>
                <w:rFonts w:ascii="Arial" w:hAnsi="Arial" w:cs="Arial"/>
                <w:color w:val="151616"/>
              </w:rPr>
              <w:br/>
              <w:t>3. Noterden düzenlenmiş sözleşme,</w:t>
            </w:r>
            <w:r>
              <w:rPr>
                <w:rFonts w:ascii="Arial" w:hAnsi="Arial" w:cs="Arial"/>
                <w:color w:val="151616"/>
              </w:rPr>
              <w:br/>
              <w:t xml:space="preserve">4. Bina </w:t>
            </w:r>
            <w:proofErr w:type="spellStart"/>
            <w:r>
              <w:rPr>
                <w:rFonts w:ascii="Arial" w:hAnsi="Arial" w:cs="Arial"/>
                <w:color w:val="151616"/>
              </w:rPr>
              <w:t>vasıﬂı</w:t>
            </w:r>
            <w:proofErr w:type="spellEnd"/>
            <w:r>
              <w:rPr>
                <w:rFonts w:ascii="Arial" w:hAnsi="Arial" w:cs="Arial"/>
                <w:color w:val="151616"/>
              </w:rPr>
              <w:t xml:space="preserve"> taşınmazın DASK sigortası poliçe numarası.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B7D" w:rsidRDefault="0043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434B7D" w:rsidRPr="005A40E6" w:rsidTr="00DD541D">
        <w:trPr>
          <w:trHeight w:val="33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4B7D" w:rsidRPr="005A40E6" w:rsidRDefault="00711F1C">
            <w:pPr>
              <w:pStyle w:val="Varsaylan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4B7D" w:rsidRDefault="0043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Kat Karşılığı İnşaat Sözleşmesi ve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Satış Vaadi Sözleşmesinin Şerhi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B7D" w:rsidRDefault="00434B7D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İstemde bulunanların kimlik belgesi,</w:t>
            </w:r>
            <w:r>
              <w:rPr>
                <w:rFonts w:ascii="Arial" w:hAnsi="Arial" w:cs="Arial"/>
                <w:color w:val="151616"/>
              </w:rPr>
              <w:br/>
              <w:t>2. Temsilci ise temsil belgesi,</w:t>
            </w:r>
            <w:r>
              <w:rPr>
                <w:rFonts w:ascii="Arial" w:hAnsi="Arial" w:cs="Arial"/>
                <w:color w:val="151616"/>
              </w:rPr>
              <w:br/>
              <w:t>3. Noterde düzenlenmiş sözleşme,</w:t>
            </w:r>
            <w:r>
              <w:rPr>
                <w:rFonts w:ascii="Arial" w:hAnsi="Arial" w:cs="Arial"/>
                <w:color w:val="151616"/>
              </w:rPr>
              <w:br/>
              <w:t>4. İlgili Belediyeden alınmış emlak vergisi değerini belirtir belge.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B7D" w:rsidRDefault="0043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434B7D" w:rsidRPr="005A40E6" w:rsidTr="00DD541D">
        <w:trPr>
          <w:trHeight w:val="33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4B7D" w:rsidRPr="005A40E6" w:rsidRDefault="00711F1C">
            <w:pPr>
              <w:pStyle w:val="Varsaylan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4B7D" w:rsidRDefault="00434B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Eklentinin Yazımı (Teferruat)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B7D" w:rsidRDefault="00434B7D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İstemde bulunanın kimlik belgesi,</w:t>
            </w:r>
            <w:r>
              <w:rPr>
                <w:rFonts w:ascii="Arial" w:hAnsi="Arial" w:cs="Arial"/>
                <w:color w:val="151616"/>
              </w:rPr>
              <w:br/>
              <w:t>2. Temsilci ise temsil belgesi,</w:t>
            </w:r>
            <w:r>
              <w:rPr>
                <w:rFonts w:ascii="Arial" w:hAnsi="Arial" w:cs="Arial"/>
                <w:color w:val="151616"/>
              </w:rPr>
              <w:br/>
              <w:t>3. Eklenti listesi,</w:t>
            </w:r>
            <w:r>
              <w:rPr>
                <w:rFonts w:ascii="Arial" w:hAnsi="Arial" w:cs="Arial"/>
                <w:color w:val="151616"/>
              </w:rPr>
              <w:br/>
              <w:t xml:space="preserve">4. Bina </w:t>
            </w:r>
            <w:proofErr w:type="spellStart"/>
            <w:r>
              <w:rPr>
                <w:rFonts w:ascii="Arial" w:hAnsi="Arial" w:cs="Arial"/>
                <w:color w:val="151616"/>
              </w:rPr>
              <w:t>vasıﬂı</w:t>
            </w:r>
            <w:proofErr w:type="spellEnd"/>
            <w:r>
              <w:rPr>
                <w:rFonts w:ascii="Arial" w:hAnsi="Arial" w:cs="Arial"/>
                <w:color w:val="151616"/>
              </w:rPr>
              <w:t xml:space="preserve"> taşınmazın DASK sigortası poliçe numarası.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B7D" w:rsidRDefault="0043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434B7D" w:rsidRPr="005A40E6" w:rsidTr="00BB6AC1">
        <w:trPr>
          <w:trHeight w:val="33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4B7D" w:rsidRPr="005A40E6" w:rsidRDefault="00711F1C">
            <w:pPr>
              <w:pStyle w:val="Varsaylan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4B7D" w:rsidRDefault="00434B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Yönetim Planının Değiştirilmesi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B7D" w:rsidRDefault="00434B7D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Yöneticinin kimlik ve temsil belgesi,</w:t>
            </w:r>
            <w:r>
              <w:rPr>
                <w:rFonts w:ascii="Arial" w:hAnsi="Arial" w:cs="Arial"/>
                <w:color w:val="151616"/>
              </w:rPr>
              <w:br/>
              <w:t>2. Kat maliklerinin beşte dördü tarafından imzalanmış yönetim planı ve karar defteri.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B7D" w:rsidRDefault="0043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434B7D" w:rsidRPr="005A40E6" w:rsidTr="00BB6AC1">
        <w:trPr>
          <w:trHeight w:val="33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4B7D" w:rsidRPr="005A40E6" w:rsidRDefault="00711F1C">
            <w:pPr>
              <w:pStyle w:val="Varsaylan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4B7D" w:rsidRDefault="00434B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Ticaret Şirketlerine Ayni Sermaye Konulması Suretiyle Tescil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B7D" w:rsidRDefault="00434B7D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İstemde bulunanların kimlik belgesi,</w:t>
            </w:r>
            <w:r>
              <w:rPr>
                <w:rFonts w:ascii="Arial" w:hAnsi="Arial" w:cs="Arial"/>
                <w:color w:val="151616"/>
              </w:rPr>
              <w:br/>
              <w:t>2. Temsilci ise temsil belgesi,</w:t>
            </w:r>
            <w:r>
              <w:rPr>
                <w:rFonts w:ascii="Arial" w:hAnsi="Arial" w:cs="Arial"/>
                <w:color w:val="151616"/>
              </w:rPr>
              <w:br/>
              <w:t>3. Ticaret Sicil Müdürlüğünün konuya ilişkin yazısı,</w:t>
            </w:r>
            <w:r>
              <w:rPr>
                <w:rFonts w:ascii="Arial" w:hAnsi="Arial" w:cs="Arial"/>
                <w:color w:val="151616"/>
              </w:rPr>
              <w:br/>
              <w:t>4. Ticaret Mahkemesince tayin olunan değeri gösterir karar (Bilirkişi raporu),</w:t>
            </w:r>
            <w:r>
              <w:rPr>
                <w:rFonts w:ascii="Arial" w:hAnsi="Arial" w:cs="Arial"/>
                <w:color w:val="151616"/>
              </w:rPr>
              <w:br/>
              <w:t xml:space="preserve">5. Gerçek kişilerin </w:t>
            </w:r>
            <w:proofErr w:type="spellStart"/>
            <w:r>
              <w:rPr>
                <w:rFonts w:ascii="Arial" w:hAnsi="Arial" w:cs="Arial"/>
                <w:color w:val="151616"/>
              </w:rPr>
              <w:t>fotoğraﬂarı</w:t>
            </w:r>
            <w:proofErr w:type="spellEnd"/>
            <w:r>
              <w:rPr>
                <w:rFonts w:ascii="Arial" w:hAnsi="Arial" w:cs="Arial"/>
                <w:color w:val="151616"/>
              </w:rPr>
              <w:t>,</w:t>
            </w:r>
            <w:r>
              <w:rPr>
                <w:rFonts w:ascii="Arial" w:hAnsi="Arial" w:cs="Arial"/>
                <w:color w:val="151616"/>
              </w:rPr>
              <w:br/>
              <w:t xml:space="preserve">6. Bina </w:t>
            </w:r>
            <w:proofErr w:type="spellStart"/>
            <w:r>
              <w:rPr>
                <w:rFonts w:ascii="Arial" w:hAnsi="Arial" w:cs="Arial"/>
                <w:color w:val="151616"/>
              </w:rPr>
              <w:t>vasıﬂı</w:t>
            </w:r>
            <w:proofErr w:type="spellEnd"/>
            <w:r>
              <w:rPr>
                <w:rFonts w:ascii="Arial" w:hAnsi="Arial" w:cs="Arial"/>
                <w:color w:val="151616"/>
              </w:rPr>
              <w:t xml:space="preserve"> taşınmazın DASK sigortası poliçe numarası.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34B7D" w:rsidRDefault="0043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434B7D" w:rsidRPr="005A40E6" w:rsidTr="00BB2328">
        <w:trPr>
          <w:trHeight w:val="33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4B7D" w:rsidRPr="005A40E6" w:rsidRDefault="00711F1C">
            <w:pPr>
              <w:pStyle w:val="Varsaylan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4B7D" w:rsidRDefault="00434B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Ortaklaşa Kullanılan Yerlerin Tescili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B7D" w:rsidRDefault="00434B7D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İstemde bulunanların kimlik belgesi,</w:t>
            </w:r>
            <w:r>
              <w:rPr>
                <w:rFonts w:ascii="Arial" w:hAnsi="Arial" w:cs="Arial"/>
                <w:color w:val="151616"/>
              </w:rPr>
              <w:br/>
              <w:t>2. Temsilci ise temsil belgesi,</w:t>
            </w:r>
            <w:r>
              <w:rPr>
                <w:rFonts w:ascii="Arial" w:hAnsi="Arial" w:cs="Arial"/>
                <w:color w:val="151616"/>
              </w:rPr>
              <w:br/>
              <w:t>3. Gerçek kişilerin fotoğrafı,</w:t>
            </w:r>
            <w:r>
              <w:rPr>
                <w:rFonts w:ascii="Arial" w:hAnsi="Arial" w:cs="Arial"/>
                <w:color w:val="151616"/>
              </w:rPr>
              <w:br/>
              <w:t xml:space="preserve">4. Bina </w:t>
            </w:r>
            <w:proofErr w:type="spellStart"/>
            <w:r>
              <w:rPr>
                <w:rFonts w:ascii="Arial" w:hAnsi="Arial" w:cs="Arial"/>
                <w:color w:val="151616"/>
              </w:rPr>
              <w:t>vasıﬂı</w:t>
            </w:r>
            <w:proofErr w:type="spellEnd"/>
            <w:r>
              <w:rPr>
                <w:rFonts w:ascii="Arial" w:hAnsi="Arial" w:cs="Arial"/>
                <w:color w:val="151616"/>
              </w:rPr>
              <w:t xml:space="preserve"> taşınmazın DASK sigortası poliçe numarası,</w:t>
            </w:r>
            <w:r>
              <w:rPr>
                <w:rFonts w:ascii="Arial" w:hAnsi="Arial" w:cs="Arial"/>
                <w:color w:val="151616"/>
              </w:rPr>
              <w:br/>
              <w:t>5. İlgili Belediyeden alınmış emlak vergisi değerini belirtir belge.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B7D" w:rsidRDefault="0043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434B7D" w:rsidRPr="005A40E6" w:rsidTr="003934DD">
        <w:trPr>
          <w:trHeight w:val="33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4B7D" w:rsidRPr="005A40E6" w:rsidRDefault="00711F1C">
            <w:pPr>
              <w:pStyle w:val="Varsaylan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4B7D" w:rsidRDefault="00434B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Vakfa Özgülenen Malların Tescili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B7D" w:rsidRDefault="00434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Vakfın tesciline dair kesinleşmiş mahkeme kararı ve müzekkeresi.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B7D" w:rsidRDefault="0043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  <w:tr w:rsidR="00434B7D" w:rsidRPr="005A40E6" w:rsidTr="00BB2328">
        <w:trPr>
          <w:trHeight w:val="33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4B7D" w:rsidRPr="005A40E6" w:rsidRDefault="00711F1C">
            <w:pPr>
              <w:pStyle w:val="Varsaylan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4B7D" w:rsidRDefault="00434B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Mahkeme Kararlarının İnfazı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B7D" w:rsidRDefault="00434B7D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51616"/>
              </w:rPr>
              <w:t>1. İstemde bulunanın kimlik belgesi,</w:t>
            </w:r>
            <w:r>
              <w:rPr>
                <w:rFonts w:ascii="Arial" w:hAnsi="Arial" w:cs="Arial"/>
                <w:color w:val="151616"/>
              </w:rPr>
              <w:br/>
              <w:t>2. Temsilci ise temsil belgesi,</w:t>
            </w:r>
            <w:r>
              <w:rPr>
                <w:rFonts w:ascii="Arial" w:hAnsi="Arial" w:cs="Arial"/>
                <w:color w:val="151616"/>
              </w:rPr>
              <w:br/>
              <w:t>3. Kesinleşmiş mahkeme kararı.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B7D" w:rsidRDefault="0043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C2B98"/>
              </w:rPr>
              <w:t>RANDEVU SAATİNDEN İTİBAREN</w:t>
            </w:r>
            <w:r>
              <w:rPr>
                <w:rFonts w:ascii="Arial" w:hAnsi="Arial" w:cs="Arial"/>
                <w:b/>
                <w:bCs/>
                <w:color w:val="3C2B98"/>
              </w:rPr>
              <w:br/>
              <w:t>45 DAKİKA</w:t>
            </w:r>
          </w:p>
        </w:tc>
      </w:tr>
    </w:tbl>
    <w:p w:rsidR="00711F1C" w:rsidRDefault="00DF3AF1" w:rsidP="00711F1C">
      <w:pPr>
        <w:pStyle w:val="NormalWeb"/>
        <w:spacing w:after="0"/>
      </w:pPr>
      <w:r>
        <w:t> </w:t>
      </w:r>
      <w:r w:rsidR="00711F1C">
        <w:t>"</w:t>
      </w:r>
      <w:proofErr w:type="gramStart"/>
      <w:r w:rsidR="00711F1C">
        <w:t>AÇIKLAMALAR              :</w:t>
      </w:r>
      <w:proofErr w:type="gramEnd"/>
    </w:p>
    <w:p w:rsidR="00711F1C" w:rsidRDefault="00711F1C" w:rsidP="00711F1C">
      <w:pPr>
        <w:pStyle w:val="NormalWeb"/>
        <w:spacing w:after="0"/>
      </w:pPr>
      <w:r>
        <w:t xml:space="preserve">1) KİMLİK BELGESİ: Türk Vatandaşları için: Nüfus Cüzdanı veya Kimlik Kartı, Avukatlar için Avukatlık Kimlik Kartı, </w:t>
      </w:r>
      <w:proofErr w:type="gramStart"/>
      <w:r>
        <w:t>Hakim</w:t>
      </w:r>
      <w:proofErr w:type="gramEnd"/>
      <w:r>
        <w:t xml:space="preserve"> ve Savcılar için Mesleki Kimlik Kartı, TBMM mensupları için Milletvekili Kimliği, Türk Vatandaşlığından İzinli Çıkanlar: 12.04.2013 tarihinden sonra verilmiş Mavi Kart, Yabancı Uyruklular için: Pasaport veya Ülke Kimliği, Vatansızlar için: Vatansız Kimlik Belgesi.</w:t>
      </w:r>
    </w:p>
    <w:p w:rsidR="00711F1C" w:rsidRDefault="00711F1C" w:rsidP="00711F1C">
      <w:pPr>
        <w:pStyle w:val="NormalWeb"/>
        <w:spacing w:after="0"/>
      </w:pPr>
      <w:r>
        <w:t xml:space="preserve">2) TEMSİL BELGESİ: </w:t>
      </w:r>
      <w:proofErr w:type="gramStart"/>
      <w:r>
        <w:t>Vekaleten</w:t>
      </w:r>
      <w:proofErr w:type="gramEnd"/>
      <w:r>
        <w:t xml:space="preserve"> temsil için Türk Noter ve Konsolosluklarca düzenleme şeklinde vekaletname, </w:t>
      </w:r>
      <w:proofErr w:type="spellStart"/>
      <w:r>
        <w:t>Velayeten</w:t>
      </w:r>
      <w:proofErr w:type="spellEnd"/>
      <w:r>
        <w:t xml:space="preserve"> temsil için küçüğün kimlik belgesi, </w:t>
      </w:r>
      <w:proofErr w:type="spellStart"/>
      <w:r>
        <w:t>Vesayeten</w:t>
      </w:r>
      <w:proofErr w:type="spellEnd"/>
      <w:r>
        <w:t xml:space="preserve"> temsil için Mahkeme Kararı, Kayyum olarak temsil için Mahkeme Kararı,  Ticaret Şirketlerinin temsili için Ticaret Sicil Müdürlüklerinden verilen yetki belgesi ve imza </w:t>
      </w:r>
      <w:proofErr w:type="spellStart"/>
      <w:r>
        <w:t>sirküsü</w:t>
      </w:r>
      <w:proofErr w:type="spellEnd"/>
      <w:r>
        <w:t xml:space="preserve">, </w:t>
      </w:r>
      <w:proofErr w:type="spellStart"/>
      <w:r>
        <w:t>Vakıﬂarın</w:t>
      </w:r>
      <w:proofErr w:type="spellEnd"/>
      <w:r>
        <w:t xml:space="preserve"> temsili için </w:t>
      </w:r>
      <w:proofErr w:type="spellStart"/>
      <w:r>
        <w:t>Vakıﬂar</w:t>
      </w:r>
      <w:proofErr w:type="spellEnd"/>
      <w:r>
        <w:t xml:space="preserve"> Bölge Müdürlüklerince verilen yetki belgesi ve imza </w:t>
      </w:r>
      <w:proofErr w:type="spellStart"/>
      <w:r>
        <w:t>sirküsü</w:t>
      </w:r>
      <w:proofErr w:type="spellEnd"/>
      <w:r>
        <w:t xml:space="preserve">, Derneklerin temsili için Valilikler veya Kaymakamlıklarca verilen yetki belgesi ve imza </w:t>
      </w:r>
      <w:proofErr w:type="spellStart"/>
      <w:r>
        <w:t>sirküsü</w:t>
      </w:r>
      <w:proofErr w:type="spellEnd"/>
      <w:r>
        <w:t xml:space="preserve">, Kamu Kurum ve Kuruluşlarının temsili için resmi yazı ve kanunlarında belirlenmiş belgeler, Yabancı ülkelerde düzenlenen temsil belgelerinde konusuna göre </w:t>
      </w:r>
      <w:proofErr w:type="spellStart"/>
      <w:r>
        <w:t>Apostille</w:t>
      </w:r>
      <w:proofErr w:type="spellEnd"/>
      <w:r>
        <w:t xml:space="preserve"> Şerhi, Konsolosluk tasdiki veya Türk Mahkemelerinin onama kararı aranır.</w:t>
      </w:r>
    </w:p>
    <w:p w:rsidR="00711F1C" w:rsidRDefault="00711F1C" w:rsidP="00711F1C">
      <w:pPr>
        <w:pStyle w:val="NormalWeb"/>
        <w:spacing w:after="0"/>
      </w:pPr>
      <w:r>
        <w:t>3) RANDEVU SAATİ: İlgili Müdürlükçe SMS ile bildirilen randevuyu ifade eder."</w:t>
      </w:r>
    </w:p>
    <w:p w:rsidR="00711F1C" w:rsidRDefault="00711F1C">
      <w:pPr>
        <w:pStyle w:val="GvdeMetni2"/>
        <w:spacing w:after="0" w:line="240" w:lineRule="auto"/>
      </w:pPr>
    </w:p>
    <w:p w:rsidR="00A87B59" w:rsidRDefault="00DF3AF1">
      <w:pPr>
        <w:pStyle w:val="GvdeMetni2"/>
        <w:spacing w:after="0" w:line="240" w:lineRule="auto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A87B59" w:rsidRDefault="00DF3AF1">
      <w:pPr>
        <w:pStyle w:val="GvdeMetni2"/>
        <w:spacing w:after="0" w:line="240" w:lineRule="auto"/>
      </w:pPr>
      <w:r>
        <w:t> </w:t>
      </w:r>
    </w:p>
    <w:p w:rsidR="00A87B59" w:rsidRDefault="00DF3AF1">
      <w:pPr>
        <w:pStyle w:val="GvdeMetni2"/>
        <w:spacing w:after="0" w:line="240" w:lineRule="auto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6165"/>
        <w:gridCol w:w="1382"/>
        <w:gridCol w:w="6492"/>
      </w:tblGrid>
      <w:tr w:rsidR="00A87B59" w:rsidTr="005A40E6">
        <w:trPr>
          <w:jc w:val="center"/>
        </w:trPr>
        <w:tc>
          <w:tcPr>
            <w:tcW w:w="2446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İlk Müracaat Yeri</w:t>
            </w:r>
          </w:p>
        </w:tc>
        <w:tc>
          <w:tcPr>
            <w:tcW w:w="2554" w:type="pct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İkinci Müracaat Yeri</w:t>
            </w:r>
          </w:p>
        </w:tc>
      </w:tr>
      <w:tr w:rsidR="00A87B59" w:rsidTr="005A40E6">
        <w:trPr>
          <w:jc w:val="center"/>
        </w:trPr>
        <w:tc>
          <w:tcPr>
            <w:tcW w:w="44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NormalWeb"/>
              <w:spacing w:after="0"/>
            </w:pPr>
            <w:r>
              <w:t>İsim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711F1C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İlhan ÖZLÜ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NormalWeb"/>
              <w:spacing w:after="0"/>
            </w:pPr>
            <w:r>
              <w:t>İsim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711F1C">
            <w:pPr>
              <w:pStyle w:val="Varsaylan"/>
              <w:spacing w:after="0" w:line="240" w:lineRule="auto"/>
            </w:pPr>
            <w:proofErr w:type="spellStart"/>
            <w:r>
              <w:t>Hüsem</w:t>
            </w:r>
            <w:proofErr w:type="spellEnd"/>
            <w:r>
              <w:t xml:space="preserve"> ALTUNBAŞ</w:t>
            </w:r>
          </w:p>
        </w:tc>
      </w:tr>
      <w:tr w:rsidR="00A87B59" w:rsidTr="005A40E6">
        <w:trPr>
          <w:jc w:val="center"/>
        </w:trPr>
        <w:tc>
          <w:tcPr>
            <w:tcW w:w="44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Unvan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711F1C">
            <w:pPr>
              <w:pStyle w:val="Varsaylan"/>
              <w:spacing w:after="0" w:line="240" w:lineRule="auto"/>
            </w:pPr>
            <w:r>
              <w:t>Bölge Müdürü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Unvan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711F1C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Tapu Müdürü</w:t>
            </w:r>
          </w:p>
        </w:tc>
      </w:tr>
      <w:tr w:rsidR="00A87B59" w:rsidTr="005A40E6">
        <w:trPr>
          <w:jc w:val="center"/>
        </w:trPr>
        <w:tc>
          <w:tcPr>
            <w:tcW w:w="44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711F1C" w:rsidP="00711F1C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Denizli 18. Bölge Müdürlüğü Denizli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 w:rsidP="00711F1C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Pamukkale </w:t>
            </w:r>
            <w:r w:rsidR="00711F1C">
              <w:rPr>
                <w:rFonts w:ascii="Times New Roman" w:hAnsi="Times New Roman"/>
                <w:sz w:val="24"/>
                <w:szCs w:val="24"/>
              </w:rPr>
              <w:t>Tapu Müdürlüğü</w:t>
            </w:r>
          </w:p>
        </w:tc>
      </w:tr>
      <w:tr w:rsidR="00A87B59" w:rsidTr="005A40E6">
        <w:trPr>
          <w:jc w:val="center"/>
        </w:trPr>
        <w:tc>
          <w:tcPr>
            <w:tcW w:w="44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Tel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 w:rsidP="00711F1C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0 258 </w:t>
            </w:r>
            <w:r w:rsidR="00711F1C">
              <w:rPr>
                <w:rFonts w:ascii="Times New Roman" w:hAnsi="Times New Roman"/>
                <w:sz w:val="24"/>
                <w:szCs w:val="24"/>
              </w:rPr>
              <w:t>280 1649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Tel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 w:rsidP="00711F1C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0 258 </w:t>
            </w:r>
            <w:r w:rsidR="00711F1C">
              <w:rPr>
                <w:rFonts w:ascii="Times New Roman" w:hAnsi="Times New Roman"/>
                <w:sz w:val="24"/>
                <w:szCs w:val="24"/>
              </w:rPr>
              <w:t>2801510</w:t>
            </w:r>
          </w:p>
        </w:tc>
      </w:tr>
      <w:tr w:rsidR="00A87B59" w:rsidTr="005A40E6">
        <w:trPr>
          <w:jc w:val="center"/>
        </w:trPr>
        <w:tc>
          <w:tcPr>
            <w:tcW w:w="44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711F1C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0 258 --- -- --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A87B59">
            <w:pPr>
              <w:pStyle w:val="Varsaylan"/>
              <w:spacing w:after="0" w:line="240" w:lineRule="auto"/>
            </w:pPr>
          </w:p>
        </w:tc>
      </w:tr>
      <w:tr w:rsidR="00A87B59" w:rsidTr="005A40E6">
        <w:trPr>
          <w:jc w:val="center"/>
        </w:trPr>
        <w:tc>
          <w:tcPr>
            <w:tcW w:w="44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E-Posta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A87B59" w:rsidP="00711F1C">
            <w:pPr>
              <w:pStyle w:val="Varsaylan"/>
              <w:spacing w:after="0" w:line="240" w:lineRule="auto"/>
            </w:pP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E-Posta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1F1C" w:rsidRDefault="00711F1C">
            <w:pPr>
              <w:pStyle w:val="Varsaylan"/>
              <w:spacing w:after="0" w:line="240" w:lineRule="auto"/>
            </w:pPr>
          </w:p>
          <w:p w:rsidR="00A87B59" w:rsidRDefault="00A87B59">
            <w:pPr>
              <w:pStyle w:val="Varsaylan"/>
              <w:spacing w:after="0" w:line="240" w:lineRule="auto"/>
            </w:pPr>
          </w:p>
        </w:tc>
      </w:tr>
    </w:tbl>
    <w:p w:rsidR="00DF3AF1" w:rsidRDefault="00DF3AF1">
      <w:pPr>
        <w:pStyle w:val="Varsaylan"/>
        <w:spacing w:after="0" w:line="240" w:lineRule="auto"/>
      </w:pPr>
      <w:r>
        <w:t> </w:t>
      </w:r>
    </w:p>
    <w:sectPr w:rsidR="00DF3AF1" w:rsidSect="005A40E6">
      <w:pgSz w:w="16840" w:h="23814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428"/>
    <w:multiLevelType w:val="hybridMultilevel"/>
    <w:tmpl w:val="F6606BD2"/>
    <w:lvl w:ilvl="0" w:tplc="CED2D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90A24"/>
    <w:multiLevelType w:val="hybridMultilevel"/>
    <w:tmpl w:val="4B2EA334"/>
    <w:lvl w:ilvl="0" w:tplc="74623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78"/>
    <w:rsid w:val="00434B7D"/>
    <w:rsid w:val="004C6D00"/>
    <w:rsid w:val="004E4259"/>
    <w:rsid w:val="005A40E6"/>
    <w:rsid w:val="006350AB"/>
    <w:rsid w:val="00700193"/>
    <w:rsid w:val="00711F1C"/>
    <w:rsid w:val="00796178"/>
    <w:rsid w:val="008974CC"/>
    <w:rsid w:val="008C1ED4"/>
    <w:rsid w:val="0095545C"/>
    <w:rsid w:val="009F4F5C"/>
    <w:rsid w:val="00A87B59"/>
    <w:rsid w:val="00B61678"/>
    <w:rsid w:val="00D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28" w:after="28" w:line="240" w:lineRule="auto"/>
    </w:pPr>
    <w:rPr>
      <w:rFonts w:ascii="Times New Roman" w:hAnsi="Times New Roman"/>
      <w:sz w:val="24"/>
      <w:szCs w:val="24"/>
    </w:rPr>
  </w:style>
  <w:style w:type="paragraph" w:styleId="ResimYazs">
    <w:name w:val="caption"/>
    <w:basedOn w:val="Normal"/>
    <w:uiPriority w:val="35"/>
    <w:qFormat/>
    <w:pPr>
      <w:spacing w:before="120" w:after="120"/>
    </w:pPr>
    <w:rPr>
      <w:i/>
      <w:iCs/>
      <w:sz w:val="24"/>
      <w:szCs w:val="24"/>
    </w:rPr>
  </w:style>
  <w:style w:type="paragraph" w:styleId="Liste">
    <w:name w:val="List"/>
    <w:basedOn w:val="Normal"/>
    <w:uiPriority w:val="99"/>
    <w:semiHidden/>
    <w:unhideWhenUsed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GvdeMetni2">
    <w:name w:val="Body Text 2"/>
    <w:basedOn w:val="Normal"/>
    <w:link w:val="GvdeMetni2Char1"/>
    <w:uiPriority w:val="99"/>
    <w:semiHidden/>
    <w:unhideWhenUsed/>
    <w:pPr>
      <w:jc w:val="both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uiPriority w:val="99"/>
    <w:semiHidden/>
    <w:rPr>
      <w:rFonts w:ascii="Times New Roman" w:hAnsi="Times New Roman" w:cs="Times New Roman" w:hint="default"/>
    </w:rPr>
  </w:style>
  <w:style w:type="paragraph" w:customStyle="1" w:styleId="Varsaylan">
    <w:name w:val="Varsayılan"/>
    <w:basedOn w:val="Normal"/>
    <w:uiPriority w:val="99"/>
  </w:style>
  <w:style w:type="paragraph" w:customStyle="1" w:styleId="Metingvdesi">
    <w:name w:val="Metin gövdesi"/>
    <w:basedOn w:val="Normal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alk">
    <w:name w:val="Başlık"/>
    <w:basedOn w:val="Normal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zin">
    <w:name w:val="Dizin"/>
    <w:basedOn w:val="Normal"/>
    <w:uiPriority w:val="99"/>
  </w:style>
  <w:style w:type="paragraph" w:customStyle="1" w:styleId="Altbalk">
    <w:name w:val="Alt başlık"/>
    <w:basedOn w:val="Normal"/>
    <w:uiPriority w:val="99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paragraph" w:customStyle="1" w:styleId="BelgeBal">
    <w:name w:val="Belge Başlığı"/>
    <w:basedOn w:val="Normal"/>
    <w:uiPriority w:val="99"/>
    <w:pPr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msochpdefault">
    <w:name w:val="msochpdefault"/>
    <w:basedOn w:val="Normal"/>
    <w:uiPriority w:val="99"/>
    <w:pPr>
      <w:spacing w:before="28" w:after="28" w:line="240" w:lineRule="auto"/>
    </w:pPr>
    <w:rPr>
      <w:sz w:val="20"/>
      <w:szCs w:val="20"/>
    </w:rPr>
  </w:style>
  <w:style w:type="character" w:customStyle="1" w:styleId="GvdeMetniChar">
    <w:name w:val="Gövde Metni Char"/>
    <w:basedOn w:val="VarsaylanParagrafYazTipi"/>
    <w:rPr>
      <w:rFonts w:ascii="Times New Roman" w:hAnsi="Times New Roman" w:cs="Times New Roman" w:hint="default"/>
    </w:rPr>
  </w:style>
  <w:style w:type="character" w:customStyle="1" w:styleId="KonuBalChar">
    <w:name w:val="Konu Başlığı Char"/>
    <w:basedOn w:val="VarsaylanParagrafYazTipi"/>
    <w:rPr>
      <w:rFonts w:ascii="Times New Roman" w:hAnsi="Times New Roman" w:cs="Times New Roman" w:hint="default"/>
      <w:b/>
      <w:bCs/>
    </w:rPr>
  </w:style>
  <w:style w:type="character" w:customStyle="1" w:styleId="nternetBalants">
    <w:name w:val="İnternet Bağlantısı"/>
    <w:basedOn w:val="VarsaylanParagrafYazTipi"/>
    <w:rPr>
      <w:color w:val="0000FF"/>
      <w:u w:val="single"/>
    </w:rPr>
  </w:style>
  <w:style w:type="character" w:customStyle="1" w:styleId="GvdeMetni2Char1">
    <w:name w:val="Gövde Metni 2 Char1"/>
    <w:basedOn w:val="VarsaylanParagrafYazTipi"/>
    <w:link w:val="GvdeMetni2"/>
    <w:lock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28" w:after="28" w:line="240" w:lineRule="auto"/>
    </w:pPr>
    <w:rPr>
      <w:rFonts w:ascii="Times New Roman" w:hAnsi="Times New Roman"/>
      <w:sz w:val="24"/>
      <w:szCs w:val="24"/>
    </w:rPr>
  </w:style>
  <w:style w:type="paragraph" w:styleId="ResimYazs">
    <w:name w:val="caption"/>
    <w:basedOn w:val="Normal"/>
    <w:uiPriority w:val="35"/>
    <w:qFormat/>
    <w:pPr>
      <w:spacing w:before="120" w:after="120"/>
    </w:pPr>
    <w:rPr>
      <w:i/>
      <w:iCs/>
      <w:sz w:val="24"/>
      <w:szCs w:val="24"/>
    </w:rPr>
  </w:style>
  <w:style w:type="paragraph" w:styleId="Liste">
    <w:name w:val="List"/>
    <w:basedOn w:val="Normal"/>
    <w:uiPriority w:val="99"/>
    <w:semiHidden/>
    <w:unhideWhenUsed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GvdeMetni2">
    <w:name w:val="Body Text 2"/>
    <w:basedOn w:val="Normal"/>
    <w:link w:val="GvdeMetni2Char1"/>
    <w:uiPriority w:val="99"/>
    <w:semiHidden/>
    <w:unhideWhenUsed/>
    <w:pPr>
      <w:jc w:val="both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uiPriority w:val="99"/>
    <w:semiHidden/>
    <w:rPr>
      <w:rFonts w:ascii="Times New Roman" w:hAnsi="Times New Roman" w:cs="Times New Roman" w:hint="default"/>
    </w:rPr>
  </w:style>
  <w:style w:type="paragraph" w:customStyle="1" w:styleId="Varsaylan">
    <w:name w:val="Varsayılan"/>
    <w:basedOn w:val="Normal"/>
    <w:uiPriority w:val="99"/>
  </w:style>
  <w:style w:type="paragraph" w:customStyle="1" w:styleId="Metingvdesi">
    <w:name w:val="Metin gövdesi"/>
    <w:basedOn w:val="Normal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alk">
    <w:name w:val="Başlık"/>
    <w:basedOn w:val="Normal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zin">
    <w:name w:val="Dizin"/>
    <w:basedOn w:val="Normal"/>
    <w:uiPriority w:val="99"/>
  </w:style>
  <w:style w:type="paragraph" w:customStyle="1" w:styleId="Altbalk">
    <w:name w:val="Alt başlık"/>
    <w:basedOn w:val="Normal"/>
    <w:uiPriority w:val="99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paragraph" w:customStyle="1" w:styleId="BelgeBal">
    <w:name w:val="Belge Başlığı"/>
    <w:basedOn w:val="Normal"/>
    <w:uiPriority w:val="99"/>
    <w:pPr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msochpdefault">
    <w:name w:val="msochpdefault"/>
    <w:basedOn w:val="Normal"/>
    <w:uiPriority w:val="99"/>
    <w:pPr>
      <w:spacing w:before="28" w:after="28" w:line="240" w:lineRule="auto"/>
    </w:pPr>
    <w:rPr>
      <w:sz w:val="20"/>
      <w:szCs w:val="20"/>
    </w:rPr>
  </w:style>
  <w:style w:type="character" w:customStyle="1" w:styleId="GvdeMetniChar">
    <w:name w:val="Gövde Metni Char"/>
    <w:basedOn w:val="VarsaylanParagrafYazTipi"/>
    <w:rPr>
      <w:rFonts w:ascii="Times New Roman" w:hAnsi="Times New Roman" w:cs="Times New Roman" w:hint="default"/>
    </w:rPr>
  </w:style>
  <w:style w:type="character" w:customStyle="1" w:styleId="KonuBalChar">
    <w:name w:val="Konu Başlığı Char"/>
    <w:basedOn w:val="VarsaylanParagrafYazTipi"/>
    <w:rPr>
      <w:rFonts w:ascii="Times New Roman" w:hAnsi="Times New Roman" w:cs="Times New Roman" w:hint="default"/>
      <w:b/>
      <w:bCs/>
    </w:rPr>
  </w:style>
  <w:style w:type="character" w:customStyle="1" w:styleId="nternetBalants">
    <w:name w:val="İnternet Bağlantısı"/>
    <w:basedOn w:val="VarsaylanParagrafYazTipi"/>
    <w:rPr>
      <w:color w:val="0000FF"/>
      <w:u w:val="single"/>
    </w:rPr>
  </w:style>
  <w:style w:type="character" w:customStyle="1" w:styleId="GvdeMetni2Char1">
    <w:name w:val="Gövde Metni 2 Char1"/>
    <w:basedOn w:val="VarsaylanParagrafYazTipi"/>
    <w:link w:val="GvdeMetni2"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F6D1-075E-441D-A987-43822C3B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MSTF</dc:creator>
  <cp:lastModifiedBy>nehir</cp:lastModifiedBy>
  <cp:revision>2</cp:revision>
  <dcterms:created xsi:type="dcterms:W3CDTF">2022-05-10T10:33:00Z</dcterms:created>
  <dcterms:modified xsi:type="dcterms:W3CDTF">2022-05-10T10:33:00Z</dcterms:modified>
</cp:coreProperties>
</file>